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B59" w:rsidRPr="008A3B59" w:rsidRDefault="005B056D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>
            <w:listItem w:value="Escolher um item."/>
            <w:listItem w:displayText="FAVORÁVEL." w:value="FAVORÁVEL."/>
            <w:listItem w:displayText="CONTRÁRIO." w:value="CONTRÁRIO."/>
            <w:listItem w:displayText="FAVORÁVEL, com obs.:" w:value="FAVORÁVEL, com obs.:"/>
            <w:listItem w:displayText="CONTRÁRIO, com obs.:" w:value="CONTRÁRIO, com obs.:"/>
          </w:dropDownList>
        </w:sdtPr>
        <w:sdtEndPr/>
        <w:sdtContent>
          <w:proofErr w:type="gramStart"/>
          <w:r>
            <w:rPr>
              <w:rFonts w:cs="Arial"/>
              <w:b/>
              <w:bCs/>
              <w:sz w:val="28"/>
              <w:szCs w:val="24"/>
            </w:rPr>
            <w:t>FAVORÁVEL.</w:t>
          </w:r>
          <w:proofErr w:type="gramEnd"/>
        </w:sdtContent>
      </w:sdt>
    </w:p>
    <w:p w:rsidR="00912113" w:rsidRDefault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RDefault="005B056D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RDefault="00912113" w:rsidP="00CF2A8F">
      <w:pPr>
        <w:widowControl w:val="0"/>
        <w:jc w:val="both"/>
        <w:rPr>
          <w:rFonts w:cs="Arial"/>
          <w:b/>
          <w:szCs w:val="24"/>
        </w:rPr>
      </w:pPr>
    </w:p>
    <w:p w:rsidR="00FA04C1" w:rsidRDefault="005B056D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JAIRO RIBEIRO PASSOS</w:t>
      </w:r>
    </w:p>
    <w:p w:rsidR="00FA04C1" w:rsidRPr="00FA04C1" w:rsidRDefault="005B056D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RDefault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RDefault="005B056D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 xml:space="preserve">na </w:t>
      </w:r>
      <w:r>
        <w:rPr>
          <w:rFonts w:cs="Arial"/>
          <w:szCs w:val="24"/>
        </w:rPr>
        <w:t>seguinte conformidade:</w:t>
      </w:r>
    </w:p>
    <w:p w:rsidR="006C3942" w:rsidRDefault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RDefault="005B056D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>Ver. Aldemar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RDefault="005B056D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 xml:space="preserve">Ver. Alexandre Luiz </w:t>
      </w:r>
      <w:bookmarkStart w:id="0" w:name="_GoBack"/>
      <w:bookmarkEnd w:id="0"/>
      <w:r>
        <w:rPr>
          <w:rFonts w:cs="Arial"/>
          <w:bCs/>
          <w:szCs w:val="24"/>
        </w:rPr>
        <w:t>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C33711"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EE381B" w:rsidRPr="00FE39C3" w:rsidRDefault="005B056D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 w:rsidR="001A7EE9"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Marcelo Sussumu Yanachi Yoshida</w:t>
      </w:r>
      <w:r w:rsidR="001A7EE9" w:rsidRPr="00AA0A4F">
        <w:rPr>
          <w:rFonts w:cs="Arial"/>
          <w:bCs/>
          <w:szCs w:val="24"/>
        </w:rPr>
        <w:t>:</w:t>
      </w:r>
      <w:r w:rsidR="001A7EE9"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RDefault="005B056D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9355AA">
        <w:rPr>
          <w:rFonts w:cs="Arial"/>
          <w:bCs/>
          <w:szCs w:val="24"/>
        </w:rPr>
        <w:t>Vagner Alves de Souza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RDefault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RDefault="005B056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>
            <w:listItem w:value="Escolher um item."/>
            <w:listItem w:displayText="FAVORÁVEL." w:value="FAVORÁVEL."/>
            <w:listItem w:displayText="CONTRÁRIO." w:value="CONTRÁRIO."/>
          </w:comboBox>
        </w:sdtPr>
        <w:sdtEndPr/>
        <w:sdtContent>
          <w:proofErr w:type="gramStart"/>
          <w:r>
            <w:rPr>
              <w:rFonts w:cs="Arial"/>
              <w:b/>
              <w:bCs/>
              <w:sz w:val="28"/>
              <w:szCs w:val="24"/>
            </w:rPr>
            <w:t>FAVORÁVEL.</w:t>
          </w:r>
          <w:proofErr w:type="gramEnd"/>
        </w:sdtContent>
      </w:sdt>
    </w:p>
    <w:p w:rsidR="000B742B" w:rsidRDefault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RDefault="005B056D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0F6E93">
        <w:rPr>
          <w:rFonts w:cs="Arial"/>
          <w:bCs/>
          <w:szCs w:val="24"/>
        </w:rPr>
        <w:t xml:space="preserve"> 25 </w:t>
      </w:r>
      <w:r w:rsidR="00EE381B">
        <w:rPr>
          <w:rFonts w:cs="Arial"/>
          <w:bCs/>
          <w:szCs w:val="24"/>
        </w:rPr>
        <w:t xml:space="preserve">de </w:t>
      </w:r>
      <w:r w:rsidR="000F6E93">
        <w:rPr>
          <w:rFonts w:cs="Arial"/>
          <w:bCs/>
          <w:szCs w:val="24"/>
        </w:rPr>
        <w:t xml:space="preserve">fevereiro </w:t>
      </w:r>
      <w:r w:rsidR="00EE381B">
        <w:rPr>
          <w:rFonts w:cs="Arial"/>
          <w:bCs/>
          <w:szCs w:val="24"/>
        </w:rPr>
        <w:t>de 202</w:t>
      </w:r>
      <w:r w:rsidR="0063145D">
        <w:rPr>
          <w:rFonts w:cs="Arial"/>
          <w:bCs/>
          <w:szCs w:val="24"/>
        </w:rPr>
        <w:t>5</w:t>
      </w:r>
      <w:r w:rsidRPr="008338A4">
        <w:rPr>
          <w:rFonts w:cs="Arial"/>
          <w:bCs/>
          <w:szCs w:val="24"/>
        </w:rPr>
        <w:t>.</w:t>
      </w:r>
    </w:p>
    <w:sectPr w:rsidR="00CB0073" w:rsidRPr="00912113" w:rsidSect="009B0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56D" w:rsidRDefault="005B056D">
      <w:r>
        <w:separator/>
      </w:r>
    </w:p>
  </w:endnote>
  <w:endnote w:type="continuationSeparator" w:id="0">
    <w:p w:rsidR="005B056D" w:rsidRDefault="005B0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5B056D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912113">
      <w:fldChar w:fldCharType="begin"/>
    </w:r>
    <w:r>
      <w:instrText>NUMPAGES  \* Arabic  \* MERGEFORMAT</w:instrText>
    </w:r>
    <w:r w:rsidR="00912113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RDefault="005B056D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5B056D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5B056D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C33711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63145D" w:rsidRPr="0063145D">
      <w:fldChar w:fldCharType="begin"/>
    </w:r>
    <w:r>
      <w:instrText>NUMPAGES  \* Arabic  \* MERGE</w:instrText>
    </w:r>
    <w:r>
      <w:instrText>FORMAT</w:instrText>
    </w:r>
    <w:r w:rsidR="0063145D" w:rsidRPr="0063145D">
      <w:fldChar w:fldCharType="separate"/>
    </w:r>
    <w:r w:rsidR="00C33711" w:rsidRPr="00C33711">
      <w:rPr>
        <w:rFonts w:cs="Arial"/>
        <w:b/>
        <w:noProof/>
        <w:sz w:val="18"/>
        <w:szCs w:val="18"/>
      </w:rPr>
      <w:t>1</w:t>
    </w:r>
    <w:r w:rsidR="0063145D" w:rsidRPr="0063145D">
      <w:rPr>
        <w:rFonts w:cs="Arial"/>
        <w:b/>
        <w:noProof/>
        <w:sz w:val="18"/>
        <w:szCs w:val="18"/>
      </w:rPr>
      <w:fldChar w:fldCharType="end"/>
    </w:r>
  </w:p>
  <w:p w:rsidR="003C7C4A" w:rsidRDefault="005B056D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5B056D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56D" w:rsidRDefault="005B056D">
      <w:r>
        <w:separator/>
      </w:r>
    </w:p>
  </w:footnote>
  <w:footnote w:type="continuationSeparator" w:id="0">
    <w:p w:rsidR="005B056D" w:rsidRDefault="005B0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5B056D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984191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302311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C47D9" w:rsidRPr="009019DC">
      <w:rPr>
        <w:rFonts w:cs="Arial"/>
        <w:noProof/>
        <w:sz w:val="18"/>
        <w:szCs w:val="18"/>
      </w:rPr>
      <w:t>Proc. Leg. nº 464/2025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RDefault="005B056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RDefault="005B056D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5B056D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2499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Default="005B056D" w:rsidP="009B0EE4">
    <w:pPr>
      <w:pStyle w:val="Cabealho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="00D56A58" w:rsidRPr="00D56A58">
      <w:rPr>
        <w:rFonts w:cs="Arial"/>
        <w:noProof/>
        <w:sz w:val="18"/>
        <w:szCs w:val="18"/>
      </w:rPr>
      <w:t>464/2025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RDefault="005B056D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RDefault="005B056D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857D3E" w:rsidRPr="0055285E" w:rsidRDefault="005B056D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19/2025</w:t>
    </w:r>
  </w:p>
  <w:p w:rsidR="00857D3E" w:rsidRPr="0055285E" w:rsidRDefault="005B056D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RODRIGO FAGNANI "POPÓ"</w:t>
    </w:r>
  </w:p>
  <w:p w:rsidR="00857D3E" w:rsidRPr="0055285E" w:rsidRDefault="005B056D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Instituiu o Dia Municipal da Não-Violência e da Cultura da Paz.</w:t>
    </w:r>
  </w:p>
  <w:p w:rsidR="00857D3E" w:rsidRDefault="005B056D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RDefault="005B056D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proofErr w:type="gramStart"/>
    <w:r>
      <w:rPr>
        <w:rFonts w:cs="Arial"/>
        <w:b/>
        <w:sz w:val="28"/>
        <w:szCs w:val="24"/>
      </w:rPr>
      <w:t>Social</w:t>
    </w:r>
    <w:proofErr w:type="gramEnd"/>
  </w:p>
  <w:p w:rsidR="00857D3E" w:rsidRDefault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RDefault="005B056D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RDefault="005B056D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27049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Projeto de Lei </w:t>
    </w:r>
    <w:proofErr w:type="gramStart"/>
    <w:r>
      <w:rPr>
        <w:rFonts w:cs="Arial"/>
        <w:bCs/>
        <w:szCs w:val="24"/>
      </w:rPr>
      <w:t>encaminhado(</w:t>
    </w:r>
    <w:proofErr w:type="gramEnd"/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RDefault="00857D3E" w:rsidP="00B90D5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26DE3"/>
    <w:multiLevelType w:val="hybridMultilevel"/>
    <w:tmpl w:val="E6828924"/>
    <w:lvl w:ilvl="0" w:tplc="5352C53E">
      <w:start w:val="1"/>
      <w:numFmt w:val="decimal"/>
      <w:lvlText w:val="%1."/>
      <w:lvlJc w:val="left"/>
      <w:pPr>
        <w:ind w:left="1571" w:hanging="360"/>
      </w:pPr>
    </w:lvl>
    <w:lvl w:ilvl="1" w:tplc="87B48480" w:tentative="1">
      <w:start w:val="1"/>
      <w:numFmt w:val="lowerLetter"/>
      <w:lvlText w:val="%2."/>
      <w:lvlJc w:val="left"/>
      <w:pPr>
        <w:ind w:left="2291" w:hanging="360"/>
      </w:pPr>
    </w:lvl>
    <w:lvl w:ilvl="2" w:tplc="C2721C10" w:tentative="1">
      <w:start w:val="1"/>
      <w:numFmt w:val="lowerRoman"/>
      <w:lvlText w:val="%3."/>
      <w:lvlJc w:val="right"/>
      <w:pPr>
        <w:ind w:left="3011" w:hanging="180"/>
      </w:pPr>
    </w:lvl>
    <w:lvl w:ilvl="3" w:tplc="01F0C266" w:tentative="1">
      <w:start w:val="1"/>
      <w:numFmt w:val="decimal"/>
      <w:lvlText w:val="%4."/>
      <w:lvlJc w:val="left"/>
      <w:pPr>
        <w:ind w:left="3731" w:hanging="360"/>
      </w:pPr>
    </w:lvl>
    <w:lvl w:ilvl="4" w:tplc="46849444" w:tentative="1">
      <w:start w:val="1"/>
      <w:numFmt w:val="lowerLetter"/>
      <w:lvlText w:val="%5."/>
      <w:lvlJc w:val="left"/>
      <w:pPr>
        <w:ind w:left="4451" w:hanging="360"/>
      </w:pPr>
    </w:lvl>
    <w:lvl w:ilvl="5" w:tplc="90406AAA" w:tentative="1">
      <w:start w:val="1"/>
      <w:numFmt w:val="lowerRoman"/>
      <w:lvlText w:val="%6."/>
      <w:lvlJc w:val="right"/>
      <w:pPr>
        <w:ind w:left="5171" w:hanging="180"/>
      </w:pPr>
    </w:lvl>
    <w:lvl w:ilvl="6" w:tplc="97760CE2" w:tentative="1">
      <w:start w:val="1"/>
      <w:numFmt w:val="decimal"/>
      <w:lvlText w:val="%7."/>
      <w:lvlJc w:val="left"/>
      <w:pPr>
        <w:ind w:left="5891" w:hanging="360"/>
      </w:pPr>
    </w:lvl>
    <w:lvl w:ilvl="7" w:tplc="9B6E54CC" w:tentative="1">
      <w:start w:val="1"/>
      <w:numFmt w:val="lowerLetter"/>
      <w:lvlText w:val="%8."/>
      <w:lvlJc w:val="left"/>
      <w:pPr>
        <w:ind w:left="6611" w:hanging="360"/>
      </w:pPr>
    </w:lvl>
    <w:lvl w:ilvl="8" w:tplc="895CF5F4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6E93"/>
    <w:rsid w:val="000F7939"/>
    <w:rsid w:val="00103936"/>
    <w:rsid w:val="001175B3"/>
    <w:rsid w:val="001211C1"/>
    <w:rsid w:val="001321D7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3D6D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B056D"/>
    <w:rsid w:val="005C4B5B"/>
    <w:rsid w:val="005C6C82"/>
    <w:rsid w:val="005C7621"/>
    <w:rsid w:val="005F6B61"/>
    <w:rsid w:val="0063145D"/>
    <w:rsid w:val="00641FA8"/>
    <w:rsid w:val="006610EE"/>
    <w:rsid w:val="006650D5"/>
    <w:rsid w:val="006816B4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16DE8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355AA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33EF2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33711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44906"/>
    <w:rsid w:val="00D5240E"/>
    <w:rsid w:val="00D56A58"/>
    <w:rsid w:val="00D61D83"/>
    <w:rsid w:val="00D75C75"/>
    <w:rsid w:val="00DA178B"/>
    <w:rsid w:val="00DB4810"/>
    <w:rsid w:val="00DD7108"/>
    <w:rsid w:val="00DE3B96"/>
    <w:rsid w:val="00DE75A8"/>
    <w:rsid w:val="00DF0744"/>
    <w:rsid w:val="00E0453A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83D2A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RDefault="000A42FB" w:rsidP="00BF56FA">
          <w:pPr>
            <w:pStyle w:val="7FA95BE4C61448EE98C84CB0B9BCD634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RDefault="000A42FB" w:rsidP="00E66222">
          <w:pPr>
            <w:pStyle w:val="2F38D7B6C1B049818FF108028F50EF06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RDefault="000A42FB" w:rsidP="00046101">
          <w:pPr>
            <w:pStyle w:val="7EDA078EAB064DC19310A5FE732E8D00"/>
          </w:pPr>
          <w:r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RDefault="000A42FB" w:rsidP="00DF0744">
          <w:pPr>
            <w:pStyle w:val="DB1AC7DA9FC64BE0853EC7226610F1C5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RDefault="000A42FB" w:rsidP="00B43E7B">
          <w:pPr>
            <w:pStyle w:val="284A853B3D0E4C33849CD1036F5517D2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483D6D" w:rsidRDefault="000A42FB" w:rsidP="00DD7108">
          <w:pPr>
            <w:pStyle w:val="1785E8AC80804DBE9628C55C43A33C2D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42FB"/>
    <w:rsid w:val="000A76DC"/>
    <w:rsid w:val="00116F9B"/>
    <w:rsid w:val="002372D8"/>
    <w:rsid w:val="002A2796"/>
    <w:rsid w:val="002D5226"/>
    <w:rsid w:val="002F55E4"/>
    <w:rsid w:val="003C4441"/>
    <w:rsid w:val="003D341A"/>
    <w:rsid w:val="00415F85"/>
    <w:rsid w:val="00437038"/>
    <w:rsid w:val="00483D6D"/>
    <w:rsid w:val="00591E2A"/>
    <w:rsid w:val="005C4439"/>
    <w:rsid w:val="00614AAD"/>
    <w:rsid w:val="00632CB0"/>
    <w:rsid w:val="00660975"/>
    <w:rsid w:val="00706993"/>
    <w:rsid w:val="00707174"/>
    <w:rsid w:val="00741454"/>
    <w:rsid w:val="00816DE8"/>
    <w:rsid w:val="008441B7"/>
    <w:rsid w:val="00862A40"/>
    <w:rsid w:val="008E1C05"/>
    <w:rsid w:val="00940E19"/>
    <w:rsid w:val="00A4369F"/>
    <w:rsid w:val="00A73A66"/>
    <w:rsid w:val="00AB5380"/>
    <w:rsid w:val="00AC09B7"/>
    <w:rsid w:val="00B4110B"/>
    <w:rsid w:val="00B4219F"/>
    <w:rsid w:val="00B43E7B"/>
    <w:rsid w:val="00BF56FA"/>
    <w:rsid w:val="00CD28AB"/>
    <w:rsid w:val="00D44906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D7108"/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38D7B6C1B049818FF108028F50EF06">
    <w:name w:val="2F38D7B6C1B049818FF108028F50EF06"/>
    <w:rsid w:val="00E66222"/>
  </w:style>
  <w:style w:type="paragraph" w:customStyle="1" w:styleId="7EDA078EAB064DC19310A5FE732E8D00">
    <w:name w:val="7EDA078EAB064DC19310A5FE732E8D00"/>
    <w:rsid w:val="00046101"/>
  </w:style>
  <w:style w:type="paragraph" w:customStyle="1" w:styleId="DB1AC7DA9FC64BE0853EC7226610F1C5">
    <w:name w:val="DB1AC7DA9FC64BE0853EC7226610F1C5"/>
    <w:rsid w:val="00DF0744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6</cp:revision>
  <dcterms:created xsi:type="dcterms:W3CDTF">2025-02-18T12:07:00Z</dcterms:created>
  <dcterms:modified xsi:type="dcterms:W3CDTF">2025-02-26T00:30:00Z</dcterms:modified>
</cp:coreProperties>
</file>