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45F07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45F07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67C6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45F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67C65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67C65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45F07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45F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45F07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45F07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345F07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345F07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67C65" w:rsidRDefault="00367C65" w:rsidP="00367C6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367C65" w:rsidRDefault="00367C65" w:rsidP="00367C6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LEONARDO JOSÉ JOAQUIM</w:t>
      </w:r>
    </w:p>
    <w:p w:rsidR="00367C65" w:rsidRDefault="00367C65" w:rsidP="00367C6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367C65" w:rsidRDefault="00367C65" w:rsidP="00367C6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367C65" w:rsidRDefault="00367C65" w:rsidP="00367C6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367C65" w:rsidP="00367C6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F07" w:rsidRDefault="00345F07">
      <w:r>
        <w:separator/>
      </w:r>
    </w:p>
  </w:endnote>
  <w:endnote w:type="continuationSeparator" w:id="0">
    <w:p w:rsidR="00345F07" w:rsidRDefault="00345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45F07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45F07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F07" w:rsidRDefault="00345F07">
      <w:r>
        <w:separator/>
      </w:r>
    </w:p>
  </w:footnote>
  <w:footnote w:type="continuationSeparator" w:id="0">
    <w:p w:rsidR="00345F07" w:rsidRDefault="00345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45F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5281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45F07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45F07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45F07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45F07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257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45F07"/>
    <w:rsid w:val="00367C6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D783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D783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D7835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3B946-5C12-49C7-A937-868238CF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2024-02-15T13:11:00Z</dcterms:modified>
</cp:coreProperties>
</file>