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5757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757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856D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575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856D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856DE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575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575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575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5757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1135/2023 - </w:t>
      </w:r>
      <w:r w:rsidRPr="00322C9F">
        <w:rPr>
          <w:rFonts w:ascii="Times New Roman" w:hAnsi="Times New Roman"/>
          <w:b/>
          <w:szCs w:val="24"/>
        </w:rPr>
        <w:t>Proc. leg. nº 5129/2023</w:t>
      </w:r>
    </w:p>
    <w:p w:rsidR="00322C9F" w:rsidRPr="00BB1EEA" w:rsidRDefault="00D5757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D5757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Centro Cultural Unidos pela Arte pela realização do 8º Batizado e Troca de Graduação de Capoeira.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856DE" w:rsidRDefault="000856DE" w:rsidP="000856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856DE" w:rsidRDefault="000856DE" w:rsidP="000856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856DE" w:rsidRDefault="000856DE" w:rsidP="000856D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0856DE" w:rsidRDefault="000856DE" w:rsidP="000856D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856DE" w:rsidRDefault="000856DE" w:rsidP="000856D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EVANDRO DONIZETTI LEME (BURDOG)</w:t>
      </w:r>
    </w:p>
    <w:p w:rsidR="000856DE" w:rsidRPr="000856DE" w:rsidRDefault="000856DE" w:rsidP="000856DE">
      <w:pPr>
        <w:widowControl w:val="0"/>
        <w:jc w:val="both"/>
        <w:rPr>
          <w:rFonts w:ascii="Times New Roman" w:hAnsi="Times New Roman"/>
          <w:bCs/>
          <w:szCs w:val="26"/>
        </w:rPr>
      </w:pPr>
      <w:r w:rsidRPr="000856DE">
        <w:rPr>
          <w:rFonts w:ascii="Times New Roman" w:hAnsi="Times New Roman"/>
          <w:bCs/>
          <w:szCs w:val="26"/>
        </w:rPr>
        <w:t>Contramestre de Capoeira</w:t>
      </w:r>
    </w:p>
    <w:p w:rsidR="000856DE" w:rsidRDefault="000856DE" w:rsidP="000856D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Centro </w:t>
      </w:r>
      <w:proofErr w:type="gramStart"/>
      <w:r>
        <w:rPr>
          <w:rFonts w:ascii="Times New Roman" w:hAnsi="Times New Roman"/>
          <w:szCs w:val="24"/>
        </w:rPr>
        <w:t>Cultural Unidos Pela Arte</w:t>
      </w:r>
      <w:proofErr w:type="gramEnd"/>
    </w:p>
    <w:p w:rsidR="00F76EAB" w:rsidRPr="00812741" w:rsidRDefault="000856DE" w:rsidP="000856D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7B" w:rsidRDefault="00D5757B">
      <w:r>
        <w:separator/>
      </w:r>
    </w:p>
  </w:endnote>
  <w:endnote w:type="continuationSeparator" w:id="0">
    <w:p w:rsidR="00D5757B" w:rsidRDefault="00D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5757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5757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7B" w:rsidRDefault="00D5757B">
      <w:r>
        <w:separator/>
      </w:r>
    </w:p>
  </w:footnote>
  <w:footnote w:type="continuationSeparator" w:id="0">
    <w:p w:rsidR="00D5757B" w:rsidRDefault="00D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575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0099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575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575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5757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5757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8334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56D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757B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F78D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F78D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F78D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0AC8-AFEF-4215-85D6-057F02E9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2023-08-25T13:46:00Z</dcterms:modified>
</cp:coreProperties>
</file>