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D021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D021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14CAE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D021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14CAE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14CAE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D021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D021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D021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D021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8D021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D021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2226" w:rsidRDefault="00502226" w:rsidP="005022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2226" w:rsidRDefault="00502226" w:rsidP="005022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2226" w:rsidRDefault="00502226" w:rsidP="005022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2226" w:rsidRDefault="00502226" w:rsidP="0050222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502226" w:rsidRDefault="00502226" w:rsidP="0050222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AUGUSTO NASCIMENTO DE BRITO</w:t>
      </w:r>
      <w:bookmarkStart w:id="0" w:name="_GoBack"/>
      <w:bookmarkEnd w:id="0"/>
    </w:p>
    <w:p w:rsidR="00502226" w:rsidRDefault="00502226" w:rsidP="0050222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02226" w:rsidRDefault="00502226" w:rsidP="0050222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502226" w:rsidP="0050222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12" w:rsidRDefault="008D0212">
      <w:r>
        <w:separator/>
      </w:r>
    </w:p>
  </w:endnote>
  <w:endnote w:type="continuationSeparator" w:id="0">
    <w:p w:rsidR="008D0212" w:rsidRDefault="008D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D021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D021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12" w:rsidRDefault="008D0212">
      <w:r>
        <w:separator/>
      </w:r>
    </w:p>
  </w:footnote>
  <w:footnote w:type="continuationSeparator" w:id="0">
    <w:p w:rsidR="008D0212" w:rsidRDefault="008D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D02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8600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D02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D021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D021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D021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7217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222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0212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4CA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B395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B395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395D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8F66-5564-4610-A334-3F46EAD8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2023-06-14T17:26:00Z</dcterms:modified>
</cp:coreProperties>
</file>