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A6" w:rsidRDefault="00930E03" w:rsidP="00222AA6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930E03">
        <w:rPr>
          <w:rFonts w:ascii="Arial" w:hAnsi="Arial" w:cs="Arial"/>
          <w:b/>
        </w:rPr>
        <w:t>1155</w:t>
      </w:r>
      <w:r>
        <w:rPr>
          <w:rFonts w:ascii="Arial" w:hAnsi="Arial" w:cs="Arial"/>
          <w:b/>
        </w:rPr>
        <w:t>/</w:t>
      </w:r>
      <w:r w:rsidRPr="00930E03">
        <w:rPr>
          <w:rFonts w:ascii="Arial" w:hAnsi="Arial" w:cs="Arial"/>
          <w:b/>
        </w:rPr>
        <w:t>2021</w:t>
      </w:r>
    </w:p>
    <w:p w:rsidR="00222AA6" w:rsidRDefault="00930E03" w:rsidP="00222AA6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222AA6" w:rsidRPr="00C26A4C" w:rsidRDefault="00930E03" w:rsidP="00222AA6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222AA6" w:rsidRDefault="00930E03" w:rsidP="00222AA6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Intensificar ronda </w:t>
      </w:r>
      <w:r w:rsidR="00F40DD1">
        <w:rPr>
          <w:rFonts w:ascii="Arial" w:hAnsi="Arial" w:cs="Arial"/>
          <w:sz w:val="24"/>
          <w:szCs w:val="24"/>
        </w:rPr>
        <w:t>da Guarda Municipal no bairro América II.</w:t>
      </w:r>
    </w:p>
    <w:p w:rsidR="00222AA6" w:rsidRDefault="00222AA6" w:rsidP="00C26A4C">
      <w:pPr>
        <w:pStyle w:val="SemEspaamento"/>
        <w:spacing w:line="276" w:lineRule="auto"/>
        <w:rPr>
          <w:rFonts w:ascii="Arial" w:hAnsi="Arial" w:cs="Arial"/>
          <w:sz w:val="28"/>
          <w:szCs w:val="24"/>
        </w:rPr>
      </w:pPr>
    </w:p>
    <w:p w:rsidR="00222AA6" w:rsidRDefault="00930E03" w:rsidP="00222AA6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222AA6" w:rsidRPr="00C26A4C" w:rsidRDefault="00930E03" w:rsidP="00C26A4C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 xml:space="preserve">a </w:t>
      </w:r>
      <w:r w:rsidR="00F40DD1">
        <w:rPr>
          <w:rFonts w:ascii="Arial" w:hAnsi="Arial" w:cs="Arial"/>
          <w:b/>
          <w:sz w:val="24"/>
        </w:rPr>
        <w:t>Intensificar ronda da Guarda</w:t>
      </w:r>
      <w:r w:rsidR="00C26A4C">
        <w:rPr>
          <w:rFonts w:ascii="Arial" w:hAnsi="Arial" w:cs="Arial"/>
          <w:b/>
          <w:sz w:val="24"/>
        </w:rPr>
        <w:t xml:space="preserve"> Municipal no bairro América II.</w:t>
      </w:r>
    </w:p>
    <w:p w:rsidR="00222AA6" w:rsidRDefault="00222AA6" w:rsidP="00222AA6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084B56" w:rsidRDefault="00930E03" w:rsidP="00C26A4C">
      <w:pPr>
        <w:pStyle w:val="Recuodecorpodetexto2"/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Justifica-se a presente indicação, visando à segurança do local, preservando o bem estar dos moradores deste bairro, pois é muito intenso o movimento de usuários de </w:t>
      </w:r>
      <w:r w:rsidR="0043681E">
        <w:rPr>
          <w:rFonts w:ascii="Arial" w:hAnsi="Arial" w:cs="Arial"/>
        </w:rPr>
        <w:t>entorpecentes,</w:t>
      </w:r>
      <w:r>
        <w:rPr>
          <w:rFonts w:ascii="Arial" w:hAnsi="Arial" w:cs="Arial"/>
        </w:rPr>
        <w:t xml:space="preserve"> o que acaba causando insegura</w:t>
      </w:r>
      <w:r w:rsidR="0043681E">
        <w:rPr>
          <w:rFonts w:ascii="Arial" w:hAnsi="Arial" w:cs="Arial"/>
        </w:rPr>
        <w:t>nça aos moradores do bairro.</w:t>
      </w:r>
    </w:p>
    <w:p w:rsidR="0043681E" w:rsidRPr="001B0EFE" w:rsidRDefault="00930E03" w:rsidP="0043681E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C26A4C" w:rsidRDefault="00C26A4C" w:rsidP="00C26A4C">
      <w:pPr>
        <w:tabs>
          <w:tab w:val="left" w:pos="1843"/>
        </w:tabs>
        <w:jc w:val="center"/>
        <w:rPr>
          <w:rFonts w:ascii="Arial" w:hAnsi="Arial" w:cs="Arial"/>
          <w:sz w:val="24"/>
        </w:rPr>
      </w:pPr>
    </w:p>
    <w:p w:rsidR="0043681E" w:rsidRDefault="00930E03" w:rsidP="00C26A4C">
      <w:pPr>
        <w:tabs>
          <w:tab w:val="left" w:pos="1843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31 de maio de 2021</w:t>
      </w:r>
    </w:p>
    <w:p w:rsidR="0043681E" w:rsidRDefault="0043681E" w:rsidP="0043681E">
      <w:pPr>
        <w:tabs>
          <w:tab w:val="left" w:pos="1635"/>
        </w:tabs>
      </w:pPr>
    </w:p>
    <w:p w:rsidR="0043681E" w:rsidRDefault="00930E03" w:rsidP="0043681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43681E" w:rsidRDefault="00930E03" w:rsidP="0043681E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43681E" w:rsidRDefault="00930E03" w:rsidP="0043681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 w:rsidP="00C26A4C">
      <w:pPr>
        <w:pStyle w:val="SemEspaamento"/>
        <w:spacing w:line="360" w:lineRule="auto"/>
      </w:pPr>
    </w:p>
    <w:sectPr w:rsidR="003A3F65" w:rsidSect="00222AA6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25"/>
    <w:rsid w:val="00084B56"/>
    <w:rsid w:val="001B0EFE"/>
    <w:rsid w:val="00222AA6"/>
    <w:rsid w:val="003A3F65"/>
    <w:rsid w:val="0043681E"/>
    <w:rsid w:val="006928A4"/>
    <w:rsid w:val="00930E03"/>
    <w:rsid w:val="00C26A4C"/>
    <w:rsid w:val="00E35D25"/>
    <w:rsid w:val="00E9777D"/>
    <w:rsid w:val="00F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2AA6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84B56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84B56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2AA6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84B56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84B56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4</cp:revision>
  <cp:lastPrinted>2021-05-31T13:47:00Z</cp:lastPrinted>
  <dcterms:created xsi:type="dcterms:W3CDTF">2021-05-31T12:49:00Z</dcterms:created>
  <dcterms:modified xsi:type="dcterms:W3CDTF">2021-06-01T12:34:00Z</dcterms:modified>
</cp:coreProperties>
</file>