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9476E8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9476E8">
        <w:rPr>
          <w:rFonts w:cs="Arial"/>
          <w:b/>
          <w:sz w:val="24"/>
          <w:szCs w:val="24"/>
        </w:rPr>
        <w:t>1000</w:t>
      </w:r>
      <w:r>
        <w:rPr>
          <w:rFonts w:cs="Arial"/>
          <w:b/>
          <w:sz w:val="24"/>
          <w:szCs w:val="24"/>
        </w:rPr>
        <w:t>/</w:t>
      </w:r>
      <w:r w:rsidRPr="009476E8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9476E8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orçamento do 1º quadrimestre </w:t>
      </w:r>
      <w:r w:rsidR="009634A7">
        <w:rPr>
          <w:rFonts w:ascii="Arial" w:hAnsi="Arial" w:cs="Arial"/>
          <w:color w:val="333333"/>
          <w:sz w:val="24"/>
          <w:szCs w:val="24"/>
          <w:shd w:val="clear" w:color="auto" w:fill="FFFFFF"/>
        </w:rPr>
        <w:t>gasto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</w:t>
      </w:r>
      <w:r w:rsidR="00867147">
        <w:rPr>
          <w:rFonts w:ascii="Arial" w:hAnsi="Arial" w:cs="Arial"/>
          <w:color w:val="333333"/>
          <w:sz w:val="24"/>
          <w:szCs w:val="24"/>
          <w:shd w:val="clear" w:color="auto" w:fill="FFFFFF"/>
        </w:rPr>
        <w:t>a Saúde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9476E8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9476E8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orçamento de 15% destinados a saúde.</w:t>
      </w:r>
    </w:p>
    <w:p w:rsidR="00445F9B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estado precário de </w:t>
      </w:r>
      <w:r>
        <w:rPr>
          <w:rFonts w:ascii="Arial" w:hAnsi="Arial" w:cs="Arial"/>
          <w:sz w:val="24"/>
          <w:szCs w:val="24"/>
        </w:rPr>
        <w:t>algumas UBS;</w:t>
      </w:r>
    </w:p>
    <w:p w:rsidR="00445F9B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67147">
        <w:rPr>
          <w:rFonts w:ascii="Arial" w:hAnsi="Arial" w:cs="Arial"/>
          <w:sz w:val="24"/>
          <w:szCs w:val="24"/>
        </w:rPr>
        <w:t>a fila de espera para fazer exames de diversas patologias</w:t>
      </w:r>
      <w:r>
        <w:rPr>
          <w:rFonts w:ascii="Arial" w:hAnsi="Arial" w:cs="Arial"/>
          <w:sz w:val="24"/>
          <w:szCs w:val="24"/>
        </w:rPr>
        <w:t>;</w:t>
      </w:r>
    </w:p>
    <w:p w:rsidR="001326DA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demora no atendimento dos pacientes que aguardam a 02 (dois) anos para uma consulta oftalmológica;</w:t>
      </w:r>
    </w:p>
    <w:p w:rsidR="00867147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60520">
        <w:rPr>
          <w:rFonts w:ascii="Arial" w:hAnsi="Arial" w:cs="Arial"/>
          <w:sz w:val="24"/>
          <w:szCs w:val="24"/>
        </w:rPr>
        <w:t>inúmeros casos de urgência que aguardam cirurgias;</w:t>
      </w:r>
    </w:p>
    <w:p w:rsidR="000F7EC7" w:rsidRDefault="009476E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45F9B" w:rsidRDefault="009476E8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1326DA">
        <w:rPr>
          <w:rFonts w:ascii="Arial" w:hAnsi="Arial" w:cs="Arial"/>
          <w:b w:val="0"/>
          <w:bCs w:val="0"/>
        </w:rPr>
        <w:t>Onde foram investidos</w:t>
      </w:r>
      <w:r w:rsidR="00960520">
        <w:rPr>
          <w:rFonts w:ascii="Arial" w:hAnsi="Arial" w:cs="Arial"/>
          <w:b w:val="0"/>
          <w:bCs w:val="0"/>
        </w:rPr>
        <w:t xml:space="preserve"> os 1</w:t>
      </w:r>
      <w:r w:rsidR="001326DA">
        <w:rPr>
          <w:rFonts w:ascii="Arial" w:hAnsi="Arial" w:cs="Arial"/>
          <w:b w:val="0"/>
          <w:bCs w:val="0"/>
        </w:rPr>
        <w:t xml:space="preserve">5% do orçamento </w:t>
      </w:r>
      <w:r w:rsidR="00960520">
        <w:rPr>
          <w:rFonts w:ascii="Arial" w:hAnsi="Arial" w:cs="Arial"/>
          <w:b w:val="0"/>
          <w:bCs w:val="0"/>
        </w:rPr>
        <w:t>Municipal destinado</w:t>
      </w:r>
      <w:r w:rsidR="005C5100">
        <w:rPr>
          <w:rFonts w:ascii="Arial" w:hAnsi="Arial" w:cs="Arial"/>
          <w:b w:val="0"/>
          <w:bCs w:val="0"/>
        </w:rPr>
        <w:t xml:space="preserve"> </w:t>
      </w:r>
      <w:r w:rsidR="001326DA">
        <w:rPr>
          <w:rFonts w:ascii="Arial" w:hAnsi="Arial" w:cs="Arial"/>
          <w:b w:val="0"/>
          <w:bCs w:val="0"/>
        </w:rPr>
        <w:t xml:space="preserve">a </w:t>
      </w:r>
      <w:r w:rsidR="00960520">
        <w:rPr>
          <w:rFonts w:ascii="Arial" w:hAnsi="Arial" w:cs="Arial"/>
          <w:b w:val="0"/>
          <w:bCs w:val="0"/>
        </w:rPr>
        <w:t>Saúde</w:t>
      </w:r>
      <w:r w:rsidR="005C5100">
        <w:rPr>
          <w:rFonts w:ascii="Arial" w:hAnsi="Arial" w:cs="Arial"/>
          <w:b w:val="0"/>
          <w:bCs w:val="0"/>
        </w:rPr>
        <w:t xml:space="preserve"> no primeiro quadrimestre</w:t>
      </w:r>
      <w:r w:rsidR="001326DA">
        <w:rPr>
          <w:rFonts w:ascii="Arial" w:hAnsi="Arial" w:cs="Arial"/>
          <w:b w:val="0"/>
          <w:bCs w:val="0"/>
        </w:rPr>
        <w:t>?</w:t>
      </w:r>
    </w:p>
    <w:p w:rsidR="00A97EF8" w:rsidRDefault="009476E8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Foram adquiridos novos equipamentos</w:t>
      </w:r>
      <w:r w:rsidR="009634A7">
        <w:rPr>
          <w:rFonts w:ascii="Arial" w:hAnsi="Arial" w:cs="Arial"/>
          <w:b w:val="0"/>
          <w:bCs w:val="0"/>
        </w:rPr>
        <w:t>?</w:t>
      </w:r>
    </w:p>
    <w:p w:rsidR="00960520" w:rsidRDefault="009476E8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positivo, quais foram esses equipamentos?</w:t>
      </w:r>
    </w:p>
    <w:p w:rsidR="00960520" w:rsidRDefault="009476E8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Foi feita a reforma de alguma UBS?</w:t>
      </w:r>
    </w:p>
    <w:p w:rsidR="00960520" w:rsidRDefault="009476E8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Conseguiu consertar algum equipamento danificado?</w:t>
      </w:r>
    </w:p>
    <w:p w:rsidR="00960520" w:rsidRDefault="009476E8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Caso positivo, </w:t>
      </w:r>
      <w:r>
        <w:rPr>
          <w:rFonts w:ascii="Arial" w:hAnsi="Arial" w:cs="Arial"/>
          <w:b w:val="0"/>
          <w:bCs w:val="0"/>
        </w:rPr>
        <w:t>qual foi o equipamento?</w:t>
      </w:r>
    </w:p>
    <w:p w:rsidR="000E244F" w:rsidRPr="000E244F" w:rsidRDefault="000E244F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960520" w:rsidRDefault="00960520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9476E8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Valinhos, </w:t>
      </w:r>
      <w:r w:rsidR="00960520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92DB6">
        <w:rPr>
          <w:rFonts w:ascii="Arial" w:eastAsia="Times New Roman" w:hAnsi="Arial" w:cs="Arial"/>
          <w:sz w:val="24"/>
          <w:szCs w:val="24"/>
          <w:lang w:eastAsia="pt-BR"/>
        </w:rPr>
        <w:t xml:space="preserve">maio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9476E8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9476E8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192DB6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DC844E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D525F50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20FF2A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716CDB1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60CAB59C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7A8920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3C0443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75E86A4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E390A7D2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E244F"/>
    <w:rsid w:val="000F62E6"/>
    <w:rsid w:val="000F7EC7"/>
    <w:rsid w:val="001326DA"/>
    <w:rsid w:val="0013766B"/>
    <w:rsid w:val="00146CAA"/>
    <w:rsid w:val="00192DB6"/>
    <w:rsid w:val="001A3CDC"/>
    <w:rsid w:val="001A5C22"/>
    <w:rsid w:val="001E443E"/>
    <w:rsid w:val="0025206A"/>
    <w:rsid w:val="002B3B61"/>
    <w:rsid w:val="002F0D70"/>
    <w:rsid w:val="00330D04"/>
    <w:rsid w:val="00332D4B"/>
    <w:rsid w:val="00375E85"/>
    <w:rsid w:val="003A0773"/>
    <w:rsid w:val="003D19D4"/>
    <w:rsid w:val="004030D3"/>
    <w:rsid w:val="00445F9B"/>
    <w:rsid w:val="00457284"/>
    <w:rsid w:val="0046745D"/>
    <w:rsid w:val="00486AF9"/>
    <w:rsid w:val="004C0A41"/>
    <w:rsid w:val="004D6FA8"/>
    <w:rsid w:val="005063B4"/>
    <w:rsid w:val="005074F9"/>
    <w:rsid w:val="00520796"/>
    <w:rsid w:val="00534EA2"/>
    <w:rsid w:val="00551485"/>
    <w:rsid w:val="00565D8D"/>
    <w:rsid w:val="005C5100"/>
    <w:rsid w:val="00621785"/>
    <w:rsid w:val="006607B0"/>
    <w:rsid w:val="006642C2"/>
    <w:rsid w:val="00671BFA"/>
    <w:rsid w:val="006928A4"/>
    <w:rsid w:val="006C5224"/>
    <w:rsid w:val="006F5713"/>
    <w:rsid w:val="006F6CEB"/>
    <w:rsid w:val="00741EB2"/>
    <w:rsid w:val="007A2E4C"/>
    <w:rsid w:val="0085683E"/>
    <w:rsid w:val="00867147"/>
    <w:rsid w:val="00876760"/>
    <w:rsid w:val="008C2D38"/>
    <w:rsid w:val="008C3670"/>
    <w:rsid w:val="008C4EC6"/>
    <w:rsid w:val="008D2D7E"/>
    <w:rsid w:val="008F2862"/>
    <w:rsid w:val="009456F1"/>
    <w:rsid w:val="009476E8"/>
    <w:rsid w:val="00960520"/>
    <w:rsid w:val="009634A7"/>
    <w:rsid w:val="009E3DC2"/>
    <w:rsid w:val="009F6A0E"/>
    <w:rsid w:val="00A20E6C"/>
    <w:rsid w:val="00A631C4"/>
    <w:rsid w:val="00A97EF8"/>
    <w:rsid w:val="00AF25A0"/>
    <w:rsid w:val="00B1178F"/>
    <w:rsid w:val="00B717E6"/>
    <w:rsid w:val="00B8173F"/>
    <w:rsid w:val="00BB4DB8"/>
    <w:rsid w:val="00BD571D"/>
    <w:rsid w:val="00BE605D"/>
    <w:rsid w:val="00C12261"/>
    <w:rsid w:val="00C14998"/>
    <w:rsid w:val="00C855A9"/>
    <w:rsid w:val="00CA436F"/>
    <w:rsid w:val="00CC03CA"/>
    <w:rsid w:val="00D66529"/>
    <w:rsid w:val="00D736A4"/>
    <w:rsid w:val="00D94753"/>
    <w:rsid w:val="00DB16A6"/>
    <w:rsid w:val="00DE461C"/>
    <w:rsid w:val="00DE63F6"/>
    <w:rsid w:val="00E0575C"/>
    <w:rsid w:val="00E9777D"/>
    <w:rsid w:val="00EA741E"/>
    <w:rsid w:val="00EE758E"/>
    <w:rsid w:val="00F72439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cp:lastPrinted>2021-05-31T13:18:00Z</cp:lastPrinted>
  <dcterms:created xsi:type="dcterms:W3CDTF">2021-05-31T14:00:00Z</dcterms:created>
  <dcterms:modified xsi:type="dcterms:W3CDTF">2021-06-01T12:20:00Z</dcterms:modified>
</cp:coreProperties>
</file>