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55" w:rsidRDefault="00783012" w:rsidP="005A4A55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783012">
        <w:rPr>
          <w:rFonts w:ascii="Arial" w:hAnsi="Arial" w:cs="Arial"/>
          <w:b/>
        </w:rPr>
        <w:t>1040</w:t>
      </w:r>
      <w:r>
        <w:rPr>
          <w:rFonts w:ascii="Arial" w:hAnsi="Arial" w:cs="Arial"/>
          <w:b/>
        </w:rPr>
        <w:t>/</w:t>
      </w:r>
      <w:r w:rsidRPr="00783012">
        <w:rPr>
          <w:rFonts w:ascii="Arial" w:hAnsi="Arial" w:cs="Arial"/>
          <w:b/>
        </w:rPr>
        <w:t>2021</w:t>
      </w:r>
    </w:p>
    <w:p w:rsidR="005A4A55" w:rsidRDefault="00783012" w:rsidP="005A4A55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5A4A55" w:rsidRDefault="00783012" w:rsidP="005A4A55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5A4A55" w:rsidRDefault="005A4A55" w:rsidP="005A4A55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5A4A55" w:rsidRDefault="00783012" w:rsidP="005A4A55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Reforma, cobertura e adequações da quadra localizada na Rua Antônio Breciani – Jd Novo Mundo.</w:t>
      </w:r>
    </w:p>
    <w:p w:rsidR="005A4A55" w:rsidRDefault="00783012" w:rsidP="005A4A55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5A4A55" w:rsidRDefault="005A4A55" w:rsidP="005A4A55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5A4A55" w:rsidRPr="00DF37D3" w:rsidRDefault="00783012" w:rsidP="005A4A5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F37D3">
        <w:rPr>
          <w:rFonts w:ascii="Arial" w:hAnsi="Arial" w:cs="Arial"/>
          <w:b/>
          <w:sz w:val="24"/>
          <w:szCs w:val="24"/>
        </w:rPr>
        <w:t xml:space="preserve">INDICAMOS </w:t>
      </w:r>
      <w:r w:rsidRPr="00DF37D3">
        <w:rPr>
          <w:rFonts w:ascii="Arial" w:hAnsi="Arial" w:cs="Arial"/>
          <w:sz w:val="24"/>
          <w:szCs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 w:rsidRPr="00DF37D3">
        <w:rPr>
          <w:rFonts w:ascii="Arial" w:hAnsi="Arial" w:cs="Arial"/>
          <w:sz w:val="24"/>
          <w:szCs w:val="24"/>
        </w:rPr>
        <w:t xml:space="preserve">ências, objetivando-se </w:t>
      </w:r>
      <w:r w:rsidRPr="00DF37D3">
        <w:rPr>
          <w:rFonts w:ascii="Arial" w:hAnsi="Arial" w:cs="Arial"/>
          <w:b/>
          <w:sz w:val="24"/>
          <w:szCs w:val="24"/>
        </w:rPr>
        <w:t>a reforma e cobertura da quadra localizada na Rua Antônio Breciani – Jardim Novo Mundo.</w:t>
      </w:r>
    </w:p>
    <w:p w:rsidR="005A4A55" w:rsidRDefault="005A4A55" w:rsidP="005A4A55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DF37D3" w:rsidRDefault="00783012" w:rsidP="00DF37D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F37D3">
        <w:rPr>
          <w:rFonts w:ascii="Arial" w:hAnsi="Arial" w:cs="Arial"/>
          <w:sz w:val="24"/>
          <w:szCs w:val="24"/>
        </w:rPr>
        <w:t>Justifica-se a presente indicação, pois as quadras esportivas são espaços de recreação de uso co</w:t>
      </w:r>
      <w:r>
        <w:rPr>
          <w:rFonts w:ascii="Arial" w:hAnsi="Arial" w:cs="Arial"/>
          <w:sz w:val="24"/>
          <w:szCs w:val="24"/>
        </w:rPr>
        <w:t xml:space="preserve">letivo, destinados a crianças, </w:t>
      </w:r>
      <w:r w:rsidRPr="00DF37D3">
        <w:rPr>
          <w:rFonts w:ascii="Arial" w:hAnsi="Arial" w:cs="Arial"/>
          <w:sz w:val="24"/>
          <w:szCs w:val="24"/>
        </w:rPr>
        <w:t xml:space="preserve">adolescentes </w:t>
      </w:r>
      <w:r>
        <w:rPr>
          <w:rFonts w:ascii="Arial" w:hAnsi="Arial" w:cs="Arial"/>
          <w:sz w:val="24"/>
          <w:szCs w:val="24"/>
        </w:rPr>
        <w:t xml:space="preserve">e adultos onde podem </w:t>
      </w:r>
      <w:r w:rsidRPr="00DF37D3">
        <w:rPr>
          <w:rFonts w:ascii="Arial" w:hAnsi="Arial" w:cs="Arial"/>
          <w:sz w:val="24"/>
          <w:szCs w:val="24"/>
        </w:rPr>
        <w:t xml:space="preserve">realizar seus jogos de futebol, basquete, queimada, voleibol, desfrutando da liberdade dos movimentos, além da segurança por serem espaços fechados. </w:t>
      </w:r>
    </w:p>
    <w:p w:rsidR="00DF37D3" w:rsidRDefault="00783012" w:rsidP="00DF37D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quadra acima mencionada não está em boas condições, precisa urgente de ref</w:t>
      </w:r>
      <w:r w:rsidR="00521409">
        <w:rPr>
          <w:rFonts w:ascii="Arial" w:hAnsi="Arial" w:cs="Arial"/>
          <w:sz w:val="24"/>
          <w:szCs w:val="24"/>
        </w:rPr>
        <w:t>orma e melhorias, como pintura, instalação das</w:t>
      </w:r>
      <w:r w:rsidR="00C7633B">
        <w:rPr>
          <w:rFonts w:ascii="Arial" w:hAnsi="Arial" w:cs="Arial"/>
          <w:sz w:val="24"/>
          <w:szCs w:val="24"/>
        </w:rPr>
        <w:t xml:space="preserve"> cestas de basquete, conserto dos alambrados e </w:t>
      </w:r>
      <w:r w:rsidR="00521409">
        <w:rPr>
          <w:rFonts w:ascii="Arial" w:hAnsi="Arial" w:cs="Arial"/>
          <w:sz w:val="24"/>
          <w:szCs w:val="24"/>
        </w:rPr>
        <w:t xml:space="preserve">cobertura. </w:t>
      </w:r>
    </w:p>
    <w:p w:rsidR="00521409" w:rsidRDefault="00783012" w:rsidP="00DF37D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fotos.</w:t>
      </w:r>
    </w:p>
    <w:p w:rsidR="005A4A55" w:rsidRDefault="005A4A55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21409" w:rsidRDefault="00783012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-118110</wp:posOffset>
            </wp:positionV>
            <wp:extent cx="5400675" cy="4050506"/>
            <wp:effectExtent l="0" t="0" r="0" b="7620"/>
            <wp:wrapNone/>
            <wp:docPr id="1" name="Imagem 1" descr="C:\Users\vereadordamasceno\Desktop\a4b369df-9ec7-4928-8c1a-601c690795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983646" name="Picture 1" descr="C:\Users\vereadordamasceno\Desktop\a4b369df-9ec7-4928-8c1a-601c6907953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09" w:rsidRDefault="00521409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21409" w:rsidRDefault="00521409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21409" w:rsidRDefault="00521409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21409" w:rsidRDefault="00521409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21409" w:rsidRDefault="00521409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21409" w:rsidRDefault="00521409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21409" w:rsidRDefault="00521409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21409" w:rsidRDefault="00521409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21409" w:rsidRDefault="00521409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21409" w:rsidRDefault="00783012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164465</wp:posOffset>
            </wp:positionV>
            <wp:extent cx="4943475" cy="3150394"/>
            <wp:effectExtent l="0" t="0" r="0" b="0"/>
            <wp:wrapNone/>
            <wp:docPr id="2" name="Imagem 2" descr="C:\Users\vereadordamasceno\Desktop\cd4de597-7ac4-4e46-a957-d43bd7ace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984710" name="Picture 2" descr="C:\Users\vereadordamasceno\Desktop\cd4de597-7ac4-4e46-a957-d43bd7ace27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12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09" w:rsidRDefault="00521409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21409" w:rsidRDefault="00521409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21409" w:rsidRDefault="00521409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21409" w:rsidRDefault="00521409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21409" w:rsidRDefault="00521409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21409" w:rsidRDefault="00521409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21409" w:rsidRDefault="00521409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21409" w:rsidRDefault="00521409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21409" w:rsidRDefault="00521409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7633B" w:rsidRDefault="00783012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-289560</wp:posOffset>
            </wp:positionV>
            <wp:extent cx="4619625" cy="4638675"/>
            <wp:effectExtent l="0" t="0" r="9525" b="9525"/>
            <wp:wrapNone/>
            <wp:docPr id="3" name="Imagem 3" descr="C:\Users\vereadordamasceno\Desktop\1410a125-96ec-44a8-a0ef-01e02610e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240997" name="Picture 3" descr="C:\Users\vereadordamasceno\Desktop\1410a125-96ec-44a8-a0ef-01e02610eca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33B" w:rsidRDefault="00C7633B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7633B" w:rsidRDefault="00C7633B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7633B" w:rsidRDefault="00C7633B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7633B" w:rsidRDefault="00C7633B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7633B" w:rsidRDefault="00C7633B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7633B" w:rsidRDefault="00C7633B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7633B" w:rsidRDefault="00C7633B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7633B" w:rsidRDefault="00C7633B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21409" w:rsidRDefault="00521409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21409" w:rsidRDefault="00521409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7633B" w:rsidRDefault="00C7633B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A4A55" w:rsidRDefault="00783012" w:rsidP="005A4A5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Diante do exposto, solicitamos a Senhora Prefeita Municipal, que estude com atenção esta nossa proposição e </w:t>
      </w:r>
      <w:r>
        <w:rPr>
          <w:rFonts w:ascii="Arial" w:hAnsi="Arial" w:cs="Arial"/>
          <w:color w:val="000000"/>
          <w:sz w:val="24"/>
        </w:rPr>
        <w:t>que na medida do possível procure atendê-la.</w:t>
      </w:r>
    </w:p>
    <w:p w:rsidR="005A4A55" w:rsidRDefault="005A4A55" w:rsidP="005A4A55"/>
    <w:p w:rsidR="005A4A55" w:rsidRDefault="00783012" w:rsidP="005A4A55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10 de maio de 2021</w:t>
      </w:r>
    </w:p>
    <w:p w:rsidR="005A4A55" w:rsidRDefault="005A4A55" w:rsidP="005A4A55">
      <w:pPr>
        <w:tabs>
          <w:tab w:val="left" w:pos="1635"/>
        </w:tabs>
      </w:pPr>
    </w:p>
    <w:p w:rsidR="005A4A55" w:rsidRDefault="005A4A55" w:rsidP="005A4A55">
      <w:pPr>
        <w:tabs>
          <w:tab w:val="left" w:pos="1635"/>
        </w:tabs>
      </w:pPr>
    </w:p>
    <w:p w:rsidR="005A4A55" w:rsidRDefault="00783012" w:rsidP="005A4A55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5A4A55" w:rsidRDefault="00783012" w:rsidP="005A4A55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5A4A55" w:rsidRPr="00C7633B" w:rsidRDefault="00783012" w:rsidP="00C7633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5A4A55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30"/>
    <w:rsid w:val="003A3F65"/>
    <w:rsid w:val="00521409"/>
    <w:rsid w:val="005A4A55"/>
    <w:rsid w:val="006928A4"/>
    <w:rsid w:val="006E3830"/>
    <w:rsid w:val="00783012"/>
    <w:rsid w:val="008A4323"/>
    <w:rsid w:val="00C7633B"/>
    <w:rsid w:val="00DF37D3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A4A55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21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409"/>
  </w:style>
  <w:style w:type="paragraph" w:styleId="Rodap">
    <w:name w:val="footer"/>
    <w:basedOn w:val="Normal"/>
    <w:link w:val="RodapChar"/>
    <w:uiPriority w:val="99"/>
    <w:unhideWhenUsed/>
    <w:rsid w:val="00521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409"/>
  </w:style>
  <w:style w:type="paragraph" w:styleId="Textodebalo">
    <w:name w:val="Balloon Text"/>
    <w:basedOn w:val="Normal"/>
    <w:link w:val="TextodebaloChar"/>
    <w:uiPriority w:val="99"/>
    <w:semiHidden/>
    <w:unhideWhenUsed/>
    <w:rsid w:val="0052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A4A55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21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409"/>
  </w:style>
  <w:style w:type="paragraph" w:styleId="Rodap">
    <w:name w:val="footer"/>
    <w:basedOn w:val="Normal"/>
    <w:link w:val="RodapChar"/>
    <w:uiPriority w:val="99"/>
    <w:unhideWhenUsed/>
    <w:rsid w:val="00521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409"/>
  </w:style>
  <w:style w:type="paragraph" w:styleId="Textodebalo">
    <w:name w:val="Balloon Text"/>
    <w:basedOn w:val="Normal"/>
    <w:link w:val="TextodebaloChar"/>
    <w:uiPriority w:val="99"/>
    <w:semiHidden/>
    <w:unhideWhenUsed/>
    <w:rsid w:val="0052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AFAA-BD60-4631-8CD9-617FEB6B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4</cp:revision>
  <cp:lastPrinted>2021-05-10T16:29:00Z</cp:lastPrinted>
  <dcterms:created xsi:type="dcterms:W3CDTF">2021-05-10T15:55:00Z</dcterms:created>
  <dcterms:modified xsi:type="dcterms:W3CDTF">2021-05-18T11:47:00Z</dcterms:modified>
</cp:coreProperties>
</file>