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7C286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7C286B">
        <w:rPr>
          <w:rFonts w:ascii="Arial" w:hAnsi="Arial" w:cs="Arial"/>
          <w:b/>
          <w:caps/>
          <w:szCs w:val="28"/>
        </w:rPr>
        <w:t>1008</w:t>
      </w:r>
      <w:r>
        <w:rPr>
          <w:rFonts w:ascii="Arial" w:hAnsi="Arial" w:cs="Arial"/>
          <w:b/>
          <w:caps/>
          <w:szCs w:val="28"/>
        </w:rPr>
        <w:t>/</w:t>
      </w:r>
      <w:r w:rsidRPr="007C286B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902FB8">
        <w:rPr>
          <w:rFonts w:ascii="Arial" w:hAnsi="Arial" w:cs="Arial"/>
          <w:b/>
          <w:sz w:val="28"/>
          <w:szCs w:val="28"/>
        </w:rPr>
        <w:t xml:space="preserve">sobre </w:t>
      </w:r>
      <w:r w:rsidR="00EA1B5C">
        <w:rPr>
          <w:rFonts w:ascii="Arial" w:hAnsi="Arial" w:cs="Arial"/>
          <w:b/>
          <w:sz w:val="28"/>
          <w:szCs w:val="28"/>
        </w:rPr>
        <w:t>informação prévia, adequada sinalização e respaldo de agentes de trânsito para realização de recape em vias do município de Valinhos.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5C2F37" w:rsidRDefault="00BB37B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5C2F37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FB8" w:rsidRDefault="005C2F37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Considerando</w:t>
      </w:r>
      <w:r w:rsidR="00902FB8">
        <w:rPr>
          <w:rFonts w:ascii="Arial" w:hAnsi="Arial" w:cs="Arial"/>
          <w:sz w:val="28"/>
          <w:szCs w:val="28"/>
        </w:rPr>
        <w:t xml:space="preserve"> </w:t>
      </w:r>
      <w:r w:rsidR="00EA1B5C">
        <w:rPr>
          <w:rFonts w:ascii="Arial" w:hAnsi="Arial" w:cs="Arial"/>
          <w:sz w:val="28"/>
          <w:szCs w:val="28"/>
        </w:rPr>
        <w:t xml:space="preserve">que o recape realizado em algumas ruas da cidade de Valinhos, tem gerado surpresa à população por falta de sinalização e aviso prévio de início de obras, bem como a ausência de número suficiente de agentes de trânsito; 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74412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A1B5C" w:rsidRPr="00EA1B5C" w:rsidRDefault="00902FB8" w:rsidP="00EA1B5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 o planejamento e ação da Administração Municpal para </w:t>
      </w:r>
      <w:r w:rsidR="00EA1B5C">
        <w:rPr>
          <w:rFonts w:ascii="Arial" w:hAnsi="Arial" w:cs="Arial"/>
          <w:sz w:val="28"/>
          <w:szCs w:val="28"/>
        </w:rPr>
        <w:t xml:space="preserve">aviso prévio à população, adequada sinalização, bem como a atuação de agentes de trânsito em número suficiente, por </w:t>
      </w:r>
    </w:p>
    <w:p w:rsidR="00EA1B5C" w:rsidRDefault="00EA1B5C" w:rsidP="00EA1B5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A1B5C" w:rsidRDefault="00EA1B5C" w:rsidP="00EA1B5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A1B5C" w:rsidRDefault="00EA1B5C" w:rsidP="00EA1B5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A1B5C" w:rsidRPr="00EA1B5C" w:rsidRDefault="00EA1B5C" w:rsidP="00EA1B5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A49AB" w:rsidRDefault="00EA1B5C" w:rsidP="00EA1B5C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ocasião da realização de obras de recapeamento de várias vias da cidade em curso? Especificar. </w:t>
      </w:r>
    </w:p>
    <w:p w:rsidR="00902FB8" w:rsidRDefault="00902FB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FB8" w:rsidRDefault="00902FB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EA1B5C" w:rsidRDefault="00EA1B5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A1B5C" w:rsidRDefault="00EA1B5C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FB8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485524" w:rsidRDefault="00485524" w:rsidP="000A1952">
      <w:pPr>
        <w:spacing w:line="360" w:lineRule="auto"/>
        <w:rPr>
          <w:rFonts w:ascii="Arial" w:hAnsi="Arial" w:cs="Arial"/>
          <w:sz w:val="28"/>
          <w:szCs w:val="28"/>
        </w:rPr>
      </w:pPr>
    </w:p>
    <w:p w:rsidR="008A51FC" w:rsidRDefault="008A51FC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tângulo 1" descr="blob:https://web.whatsapp.com/95aaea1b-bb1f-4a24-aa38-4675e5f23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95aaea1b-bb1f-4a24-aa38-4675e5f2318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BLOWDjpAgAAAwYAAA4AAAAAAAAA&#10;AAAAAAAALgIAAGRycy9lMm9Eb2MueG1sUEsBAi0AFAAGAAgAAAAhAOvGwK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02FB8" w:rsidRDefault="00902FB8" w:rsidP="00EA1B5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2A6499E" wp14:editId="5063050B">
                <wp:extent cx="307340" cy="307340"/>
                <wp:effectExtent l="0" t="0" r="0" b="0"/>
                <wp:docPr id="2" name="Retângulo 2" descr="blob:https://web.whatsapp.com/95aaea1b-bb1f-4a24-aa38-4675e5f23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95aaea1b-bb1f-4a24-aa38-4675e5f23184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UF7A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DEStQXsAgAAAw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02FB8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902FB8" w:rsidRPr="00C30F02" w:rsidRDefault="00902FB8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sectPr w:rsidR="00902FB8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D17B9"/>
    <w:rsid w:val="000F16A3"/>
    <w:rsid w:val="00134705"/>
    <w:rsid w:val="0014322F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6B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FB8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B5C"/>
    <w:rsid w:val="00EA1EB6"/>
    <w:rsid w:val="00EB5FB4"/>
    <w:rsid w:val="00ED4A27"/>
    <w:rsid w:val="00EE02B6"/>
    <w:rsid w:val="00EE36F2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8E7E-1DDA-42B7-891A-24B87A4A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2020-06-16T19:04:00Z</cp:lastPrinted>
  <dcterms:created xsi:type="dcterms:W3CDTF">2020-06-16T19:04:00Z</dcterms:created>
  <dcterms:modified xsi:type="dcterms:W3CDTF">2020-06-23T19:24:00Z</dcterms:modified>
</cp:coreProperties>
</file>