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100A40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100A40">
        <w:rPr>
          <w:b/>
          <w:bCs/>
          <w:sz w:val="40"/>
          <w:szCs w:val="40"/>
        </w:rPr>
        <w:t>354</w:t>
      </w:r>
      <w:r>
        <w:rPr>
          <w:b/>
          <w:bCs/>
          <w:sz w:val="40"/>
          <w:szCs w:val="40"/>
        </w:rPr>
        <w:t>/</w:t>
      </w:r>
      <w:r w:rsidRPr="00100A40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565605">
        <w:t>o corte de mato e limpeza ao longo do “Caminho da Servidão n</w:t>
      </w:r>
      <w:r w:rsidR="00565605">
        <w:rPr>
          <w:rFonts w:ascii="Times New Roman" w:hAnsi="Times New Roman" w:cs="Times New Roman"/>
        </w:rPr>
        <w:t>º 2.227</w:t>
      </w:r>
      <w:r w:rsidR="00565605">
        <w:t xml:space="preserve">”, altura do nº 2.227 da R. Campos Sales </w:t>
      </w:r>
      <w:r w:rsidR="006B2997">
        <w:t>–</w:t>
      </w:r>
      <w:r w:rsidR="00565605">
        <w:t xml:space="preserve"> </w:t>
      </w:r>
      <w:r w:rsidR="006B2997">
        <w:t>Vila Faustina II.</w:t>
      </w:r>
      <w:r w:rsidR="008179EC">
        <w:t xml:space="preserve"> </w:t>
      </w:r>
      <w:r w:rsidR="00AE181C" w:rsidRPr="00AE181C">
        <w:rPr>
          <w:b/>
        </w:rPr>
        <w:t xml:space="preserve"> </w:t>
      </w:r>
      <w:r w:rsidR="003A153F" w:rsidRPr="00AE181C">
        <w:rPr>
          <w:b/>
        </w:rPr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A45966" w:rsidRDefault="00AE181C" w:rsidP="0002760D">
      <w:bookmarkStart w:id="3" w:name="__DdeLink__47_21186335181"/>
      <w:bookmarkStart w:id="4" w:name="__DdeLink__100_9735598222"/>
      <w:bookmarkEnd w:id="3"/>
      <w:bookmarkEnd w:id="4"/>
      <w:r>
        <w:t>S</w:t>
      </w:r>
      <w:r w:rsidR="002E4AD5" w:rsidRPr="00AE181C">
        <w:t xml:space="preserve">olicita </w:t>
      </w:r>
      <w:r w:rsidR="006B2997">
        <w:t>o corte de mato e limpeza ao longo do “Caminho da Servidão n</w:t>
      </w:r>
      <w:r w:rsidR="006B2997">
        <w:rPr>
          <w:rFonts w:ascii="Times New Roman" w:hAnsi="Times New Roman" w:cs="Times New Roman"/>
        </w:rPr>
        <w:t>º 2.227</w:t>
      </w:r>
      <w:r w:rsidR="006B2997">
        <w:t>”, altura do nº 2.227 da R. Campos Sales – Vila Faustina II.</w:t>
      </w: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8179EC" w:rsidRDefault="008179EC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8179EC" w:rsidP="003F4A0E">
      <w:r>
        <w:t xml:space="preserve">O </w:t>
      </w:r>
      <w:r w:rsidR="006B2997">
        <w:t>mato alto invade em alguns pontos o caminho, estreitando a passagem</w:t>
      </w:r>
      <w:r w:rsidR="008D5E59">
        <w:t xml:space="preserve"> </w:t>
      </w:r>
      <w:r w:rsidR="006B2997">
        <w:t xml:space="preserve">dos pedestres, </w:t>
      </w:r>
      <w:r w:rsidR="009C37D9">
        <w:t xml:space="preserve">expondo-os </w:t>
      </w:r>
      <w:r w:rsidR="006B2997">
        <w:t xml:space="preserve">a riscos diversos, como picadas de insetos </w:t>
      </w:r>
      <w:r w:rsidR="009C37D9">
        <w:t xml:space="preserve">e cobras, e </w:t>
      </w:r>
      <w:r w:rsidR="006B2997">
        <w:t xml:space="preserve">de abordagem para assaltos e importunação às </w:t>
      </w:r>
      <w:r w:rsidR="008D5E59">
        <w:t xml:space="preserve">crianças e às </w:t>
      </w:r>
      <w:r w:rsidR="006B2997">
        <w:t xml:space="preserve">mulheres, haja vista que </w:t>
      </w:r>
      <w:r w:rsidR="008D5E59">
        <w:t xml:space="preserve">é caminho das crianças para a escola, e </w:t>
      </w:r>
      <w:r w:rsidR="006B2997">
        <w:t>moçinhas passam por aí à noite para ir à E. E. Profª. Maria Neiva A.Justo e retornar às suas casas</w:t>
      </w:r>
      <w:r w:rsidR="009C37D9">
        <w:t xml:space="preserve"> (fotos anexas).</w:t>
      </w:r>
      <w:r>
        <w:t xml:space="preserve"> 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9C37D9">
        <w:t>1</w:t>
      </w:r>
      <w:r w:rsidR="008179EC">
        <w:t>7</w:t>
      </w:r>
      <w:r>
        <w:t xml:space="preserve"> de </w:t>
      </w:r>
      <w:r w:rsidR="00381090">
        <w:t>fevereiro</w:t>
      </w:r>
      <w:r>
        <w:t xml:space="preserve"> de 20</w:t>
      </w:r>
      <w:r w:rsidR="0002760D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760D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0A40"/>
    <w:rsid w:val="00102EF0"/>
    <w:rsid w:val="001102C4"/>
    <w:rsid w:val="00116935"/>
    <w:rsid w:val="00121DE3"/>
    <w:rsid w:val="00126E2E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F05AF"/>
    <w:rsid w:val="001F7069"/>
    <w:rsid w:val="00207CCD"/>
    <w:rsid w:val="002146A2"/>
    <w:rsid w:val="00214F9E"/>
    <w:rsid w:val="0023681C"/>
    <w:rsid w:val="00236C27"/>
    <w:rsid w:val="00242ED2"/>
    <w:rsid w:val="00251838"/>
    <w:rsid w:val="00257074"/>
    <w:rsid w:val="002A52B1"/>
    <w:rsid w:val="002A736D"/>
    <w:rsid w:val="002C7296"/>
    <w:rsid w:val="002E4AD5"/>
    <w:rsid w:val="002F6D98"/>
    <w:rsid w:val="00307FE2"/>
    <w:rsid w:val="00312E8A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65605"/>
    <w:rsid w:val="00590DAE"/>
    <w:rsid w:val="005E7A13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B2997"/>
    <w:rsid w:val="006C4E36"/>
    <w:rsid w:val="006D40AE"/>
    <w:rsid w:val="00707087"/>
    <w:rsid w:val="0074038C"/>
    <w:rsid w:val="007577B8"/>
    <w:rsid w:val="0078668D"/>
    <w:rsid w:val="007915FB"/>
    <w:rsid w:val="007B2B2D"/>
    <w:rsid w:val="007C6B12"/>
    <w:rsid w:val="007E47E4"/>
    <w:rsid w:val="007F4AEC"/>
    <w:rsid w:val="00806204"/>
    <w:rsid w:val="00813212"/>
    <w:rsid w:val="008179EC"/>
    <w:rsid w:val="00847C8A"/>
    <w:rsid w:val="00861862"/>
    <w:rsid w:val="0089109B"/>
    <w:rsid w:val="00892D4A"/>
    <w:rsid w:val="008A76D2"/>
    <w:rsid w:val="008D5E59"/>
    <w:rsid w:val="008E3C9B"/>
    <w:rsid w:val="008F6AFD"/>
    <w:rsid w:val="009108CF"/>
    <w:rsid w:val="00960328"/>
    <w:rsid w:val="00980228"/>
    <w:rsid w:val="00981573"/>
    <w:rsid w:val="00983CEF"/>
    <w:rsid w:val="009B6021"/>
    <w:rsid w:val="009C37D9"/>
    <w:rsid w:val="009D19FB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A337C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43961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2058A"/>
    <w:rsid w:val="00F5782A"/>
    <w:rsid w:val="00F67BCB"/>
    <w:rsid w:val="00F86011"/>
    <w:rsid w:val="00F91A26"/>
    <w:rsid w:val="00F927F8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7</cp:revision>
  <cp:lastPrinted>2020-02-14T13:14:00Z</cp:lastPrinted>
  <dcterms:created xsi:type="dcterms:W3CDTF">2020-02-17T15:58:00Z</dcterms:created>
  <dcterms:modified xsi:type="dcterms:W3CDTF">2020-02-18T12:55:00Z</dcterms:modified>
  <dc:language>pt-BR</dc:language>
</cp:coreProperties>
</file>