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46" w:rsidRDefault="00BA2746" w:rsidP="00BA2746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BA2746" w:rsidRDefault="00BA2746" w:rsidP="00BA2746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BA2746" w:rsidRDefault="00BA2746" w:rsidP="00BA2746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BA2746" w:rsidRDefault="00BA2746" w:rsidP="00BA2746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BA2746" w:rsidRPr="00BA2746" w:rsidRDefault="00094FD7" w:rsidP="00BA2746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INDICAÇÃO Nº </w:t>
      </w:r>
      <w:r w:rsidRPr="00094FD7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300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/</w:t>
      </w:r>
      <w:r w:rsidRPr="00094FD7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2020</w:t>
      </w:r>
    </w:p>
    <w:p w:rsidR="00BA2746" w:rsidRPr="00BA2746" w:rsidRDefault="00BA2746" w:rsidP="00BA2746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A2746" w:rsidRPr="00BA2746" w:rsidRDefault="00BA2746" w:rsidP="00BA2746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A2746" w:rsidRPr="00BA2746" w:rsidRDefault="00BA2746" w:rsidP="00BA2746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A2746" w:rsidRPr="00BA2746" w:rsidRDefault="00BA2746" w:rsidP="00BA2746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A2746" w:rsidRPr="00BA2746" w:rsidRDefault="00BA2746" w:rsidP="00BA2746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A2746" w:rsidRPr="00BA2746" w:rsidRDefault="00BA2746" w:rsidP="00BA2746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Senhora Presidente,</w:t>
      </w:r>
    </w:p>
    <w:p w:rsidR="00BA2746" w:rsidRPr="00BA2746" w:rsidRDefault="00BA2746" w:rsidP="00BA2746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A2746" w:rsidRPr="00BA2746" w:rsidRDefault="00BA2746" w:rsidP="00BA2746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A2746" w:rsidRPr="00BA2746" w:rsidRDefault="00BA2746" w:rsidP="00BA2746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A2746" w:rsidRPr="00BA2746" w:rsidRDefault="00BA2746" w:rsidP="00BA2746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BA274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</w:t>
      </w:r>
      <w:proofErr w:type="spellStart"/>
      <w:r w:rsidRPr="00BA274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Beloni</w:t>
      </w:r>
      <w:proofErr w:type="spellEnd"/>
      <w:r w:rsidRPr="00BA274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(KIKO BELONI), </w:t>
      </w: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Senhor Prefeito Municipal, o seguinte pedido:</w:t>
      </w:r>
    </w:p>
    <w:p w:rsidR="00BA2746" w:rsidRPr="00BA2746" w:rsidRDefault="00BA2746" w:rsidP="00BA2746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A2746" w:rsidRPr="00BA2746" w:rsidRDefault="00BA2746" w:rsidP="00BA2746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que o departamento competente </w:t>
      </w:r>
      <w:proofErr w:type="gramStart"/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tome</w:t>
      </w:r>
      <w:proofErr w:type="gramEnd"/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as providências que se fizerem necessárias </w:t>
      </w:r>
      <w:r w:rsidR="00BB2AD2">
        <w:rPr>
          <w:rFonts w:ascii="Palatino Linotype" w:eastAsia="Times New Roman" w:hAnsi="Palatino Linotype" w:cs="Arial"/>
          <w:sz w:val="24"/>
          <w:szCs w:val="24"/>
          <w:lang w:eastAsia="pt-BR"/>
        </w:rPr>
        <w:t>para que sejam feitos o corte de mato</w:t>
      </w:r>
      <w:r w:rsidR="00A72B9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BB2AD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 manutenção nas ruas</w:t>
      </w:r>
      <w:r w:rsidR="00E22741">
        <w:rPr>
          <w:rFonts w:ascii="Palatino Linotype" w:eastAsia="Times New Roman" w:hAnsi="Palatino Linotype" w:cs="Arial"/>
          <w:sz w:val="24"/>
          <w:szCs w:val="24"/>
          <w:lang w:eastAsia="pt-BR"/>
        </w:rPr>
        <w:t>,</w:t>
      </w:r>
      <w:r w:rsidR="00BB2AD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</w:t>
      </w:r>
      <w:r w:rsidR="00A72B97">
        <w:rPr>
          <w:rFonts w:ascii="Palatino Linotype" w:eastAsia="Times New Roman" w:hAnsi="Palatino Linotype" w:cs="Arial"/>
          <w:sz w:val="24"/>
          <w:szCs w:val="24"/>
          <w:lang w:eastAsia="pt-BR"/>
        </w:rPr>
        <w:t>m toda a extensão do Bairro Alpinas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BA2746" w:rsidRPr="00BA2746" w:rsidRDefault="00BA2746" w:rsidP="00BA2746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BA2746" w:rsidRPr="00BA2746" w:rsidRDefault="00BA2746" w:rsidP="0095316F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BA2746" w:rsidRPr="00BA2746" w:rsidRDefault="00BA2746" w:rsidP="00BA2746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A2746" w:rsidRDefault="00BA2746" w:rsidP="00BA2746">
      <w:pPr>
        <w:spacing w:after="0" w:line="340" w:lineRule="exact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Este vereador faz a presente indicação em atenção ao pedido de munícip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es</w:t>
      </w: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do bairro que relatam que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devido </w:t>
      </w:r>
      <w:r w:rsidR="00A72B97">
        <w:rPr>
          <w:rFonts w:ascii="Palatino Linotype" w:eastAsia="Times New Roman" w:hAnsi="Palatino Linotype" w:cs="Arial"/>
          <w:sz w:val="24"/>
          <w:szCs w:val="24"/>
          <w:lang w:eastAsia="pt-BR"/>
        </w:rPr>
        <w:t>às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chuv</w:t>
      </w:r>
      <w:r w:rsidR="003D4A3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as </w:t>
      </w:r>
      <w:r w:rsidR="00A72B97">
        <w:rPr>
          <w:rFonts w:ascii="Palatino Linotype" w:eastAsia="Times New Roman" w:hAnsi="Palatino Linotype" w:cs="Arial"/>
          <w:sz w:val="24"/>
          <w:szCs w:val="24"/>
          <w:lang w:eastAsia="pt-BR"/>
        </w:rPr>
        <w:t>que tem atingido Valinhos,</w:t>
      </w:r>
      <w:r w:rsidR="003D4A3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A72B97">
        <w:rPr>
          <w:rFonts w:ascii="Palatino Linotype" w:eastAsia="Times New Roman" w:hAnsi="Palatino Linotype" w:cs="Arial"/>
          <w:sz w:val="24"/>
          <w:szCs w:val="24"/>
          <w:lang w:eastAsia="pt-BR"/>
        </w:rPr>
        <w:t>as ruas do bairro ficaram intransitáveis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,</w:t>
      </w:r>
      <w:r w:rsidR="00A72B9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principalmente nas linhas de ônibus, pois o mesmo tem muita dificuldade no tráfego, também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gerando grandes trans</w:t>
      </w:r>
      <w:r w:rsidR="003D4A3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tornos as pessoas que residem e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precisam chegar e </w:t>
      </w:r>
      <w:r w:rsidR="00FC4C33">
        <w:rPr>
          <w:rFonts w:ascii="Palatino Linotype" w:eastAsia="Times New Roman" w:hAnsi="Palatino Linotype" w:cs="Arial"/>
          <w:sz w:val="24"/>
          <w:szCs w:val="24"/>
          <w:lang w:eastAsia="pt-BR"/>
        </w:rPr>
        <w:t>sair</w:t>
      </w:r>
      <w:r w:rsidR="003D4A3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suas residências</w:t>
      </w: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3D4A33" w:rsidRDefault="003D4A33" w:rsidP="00BA2746">
      <w:pPr>
        <w:spacing w:after="0" w:line="340" w:lineRule="exact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3D4A33" w:rsidRPr="00BA2746" w:rsidRDefault="003D4A33" w:rsidP="00BA2746">
      <w:pPr>
        <w:spacing w:after="0" w:line="340" w:lineRule="exact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A2746" w:rsidRPr="00BA2746" w:rsidRDefault="00BA2746" w:rsidP="00BA2746">
      <w:pPr>
        <w:spacing w:after="0" w:line="360" w:lineRule="exact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A2746" w:rsidRPr="00BA2746" w:rsidRDefault="00BA2746" w:rsidP="00BA2746">
      <w:pPr>
        <w:spacing w:after="0" w:line="360" w:lineRule="exact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A72B9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13 </w:t>
      </w:r>
      <w:r w:rsidR="00BB2AD2">
        <w:rPr>
          <w:rFonts w:ascii="Palatino Linotype" w:eastAsia="Times New Roman" w:hAnsi="Palatino Linotype" w:cs="Arial"/>
          <w:sz w:val="24"/>
          <w:szCs w:val="24"/>
          <w:lang w:eastAsia="pt-BR"/>
        </w:rPr>
        <w:t>de fevereiro</w:t>
      </w:r>
      <w:r w:rsidR="003D4A3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2020</w:t>
      </w: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BA2746" w:rsidRPr="00BA2746" w:rsidRDefault="00BA2746" w:rsidP="00BA2746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A2746" w:rsidRPr="00BA2746" w:rsidRDefault="00BA2746" w:rsidP="00BA2746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A2746" w:rsidRPr="00BA2746" w:rsidRDefault="00BA2746" w:rsidP="00BA2746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BA2746" w:rsidRPr="00BA2746" w:rsidRDefault="00BA2746" w:rsidP="00BA2746">
      <w:pPr>
        <w:shd w:val="clear" w:color="auto" w:fill="FFFFFF"/>
        <w:spacing w:after="0" w:line="360" w:lineRule="exact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BA2746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BB2AD2" w:rsidRDefault="00FC4C33" w:rsidP="00BA2746"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                                                            Vereador</w:t>
      </w:r>
    </w:p>
    <w:sectPr w:rsidR="00BB2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46"/>
    <w:rsid w:val="00094FD7"/>
    <w:rsid w:val="001145AE"/>
    <w:rsid w:val="002F7B88"/>
    <w:rsid w:val="003D4A33"/>
    <w:rsid w:val="003E7249"/>
    <w:rsid w:val="00781B9D"/>
    <w:rsid w:val="007F304A"/>
    <w:rsid w:val="0095316F"/>
    <w:rsid w:val="00A72B97"/>
    <w:rsid w:val="00AB3AAD"/>
    <w:rsid w:val="00BA2746"/>
    <w:rsid w:val="00BB2AD2"/>
    <w:rsid w:val="00CB60BD"/>
    <w:rsid w:val="00E22741"/>
    <w:rsid w:val="00FC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4</cp:revision>
  <cp:lastPrinted>2020-02-13T15:05:00Z</cp:lastPrinted>
  <dcterms:created xsi:type="dcterms:W3CDTF">2020-02-13T15:08:00Z</dcterms:created>
  <dcterms:modified xsi:type="dcterms:W3CDTF">2020-02-17T14:39:00Z</dcterms:modified>
</cp:coreProperties>
</file>