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486021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486021">
        <w:rPr>
          <w:rFonts w:cs="Arial"/>
          <w:b/>
          <w:szCs w:val="24"/>
        </w:rPr>
        <w:t>2345</w:t>
      </w:r>
      <w:r>
        <w:rPr>
          <w:rFonts w:cs="Arial"/>
          <w:b/>
          <w:szCs w:val="24"/>
        </w:rPr>
        <w:t>/</w:t>
      </w:r>
      <w:r w:rsidRPr="00486021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CE0569" w:rsidP="009A5A60">
      <w:pPr>
        <w:widowControl w:val="0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CF1F88">
        <w:rPr>
          <w:rFonts w:cs="Arial"/>
          <w:szCs w:val="24"/>
        </w:rPr>
        <w:t xml:space="preserve">Instalar redutores de velocidade, </w:t>
      </w:r>
      <w:r>
        <w:rPr>
          <w:rFonts w:cs="Arial"/>
          <w:szCs w:val="24"/>
        </w:rPr>
        <w:t xml:space="preserve">placas </w:t>
      </w:r>
      <w:r w:rsidR="00CF1F88">
        <w:rPr>
          <w:rFonts w:cs="Arial"/>
          <w:szCs w:val="24"/>
        </w:rPr>
        <w:t xml:space="preserve">de quilometragem permitida e </w:t>
      </w:r>
      <w:r w:rsidR="00A74AB3">
        <w:rPr>
          <w:rFonts w:cs="Arial"/>
          <w:szCs w:val="24"/>
        </w:rPr>
        <w:t xml:space="preserve">notificar a empresa responsável </w:t>
      </w:r>
      <w:r w:rsidR="00D67865">
        <w:rPr>
          <w:rFonts w:cs="Arial"/>
          <w:szCs w:val="24"/>
        </w:rPr>
        <w:t>pela obra no local, para</w:t>
      </w:r>
      <w:r w:rsidR="00532401">
        <w:rPr>
          <w:rFonts w:cs="Arial"/>
          <w:szCs w:val="24"/>
        </w:rPr>
        <w:t xml:space="preserve"> jogar água</w:t>
      </w:r>
      <w:r w:rsidR="00D67865">
        <w:rPr>
          <w:rFonts w:cs="Arial"/>
          <w:szCs w:val="24"/>
        </w:rPr>
        <w:t>,</w:t>
      </w:r>
      <w:r w:rsidR="00532401">
        <w:rPr>
          <w:rFonts w:cs="Arial"/>
          <w:szCs w:val="24"/>
        </w:rPr>
        <w:t xml:space="preserve"> ao menos duas vezes ao dia</w:t>
      </w:r>
      <w:r w:rsidR="00D67865">
        <w:rPr>
          <w:rFonts w:cs="Arial"/>
          <w:szCs w:val="24"/>
        </w:rPr>
        <w:t>,</w:t>
      </w:r>
      <w:r w:rsidR="00532401">
        <w:rPr>
          <w:rFonts w:cs="Arial"/>
          <w:szCs w:val="24"/>
        </w:rPr>
        <w:t xml:space="preserve"> na Avenida Oscar </w:t>
      </w:r>
      <w:proofErr w:type="spellStart"/>
      <w:r w:rsidR="00532401">
        <w:rPr>
          <w:rFonts w:cs="Arial"/>
          <w:szCs w:val="24"/>
        </w:rPr>
        <w:t>Besse</w:t>
      </w:r>
      <w:r w:rsidR="00222F4C">
        <w:rPr>
          <w:rFonts w:cs="Arial"/>
          <w:szCs w:val="24"/>
        </w:rPr>
        <w:t>ggio</w:t>
      </w:r>
      <w:proofErr w:type="spellEnd"/>
      <w:r w:rsidR="00222F4C">
        <w:rPr>
          <w:rFonts w:cs="Arial"/>
          <w:szCs w:val="24"/>
        </w:rPr>
        <w:t>, pra frente da guarita do C</w:t>
      </w:r>
      <w:r w:rsidR="00532401">
        <w:rPr>
          <w:rFonts w:cs="Arial"/>
          <w:szCs w:val="24"/>
        </w:rPr>
        <w:t xml:space="preserve">ondomínio Alvorada I, </w:t>
      </w:r>
      <w:proofErr w:type="gramStart"/>
      <w:r w:rsidR="00532401">
        <w:rPr>
          <w:rFonts w:cs="Arial"/>
          <w:szCs w:val="24"/>
        </w:rPr>
        <w:t>parte</w:t>
      </w:r>
      <w:proofErr w:type="gramEnd"/>
      <w:r w:rsidR="00532401">
        <w:rPr>
          <w:rFonts w:cs="Arial"/>
          <w:szCs w:val="24"/>
        </w:rPr>
        <w:t xml:space="preserve"> de terra.</w:t>
      </w: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CB6C0B">
        <w:rPr>
          <w:rFonts w:cs="Arial"/>
        </w:rPr>
        <w:t>referida dema</w:t>
      </w:r>
      <w:r w:rsidR="005F12BE">
        <w:rPr>
          <w:rFonts w:cs="Arial"/>
        </w:rPr>
        <w:t>nd</w:t>
      </w:r>
      <w:r w:rsidR="00532401">
        <w:rPr>
          <w:rFonts w:cs="Arial"/>
        </w:rPr>
        <w:t>a, pois</w:t>
      </w:r>
      <w:r w:rsidR="00A74AB3">
        <w:rPr>
          <w:rFonts w:cs="Arial"/>
        </w:rPr>
        <w:t xml:space="preserve">, na região, está sendo </w:t>
      </w:r>
      <w:r w:rsidR="00532401">
        <w:rPr>
          <w:rFonts w:cs="Arial"/>
        </w:rPr>
        <w:t>construído empreendimento</w:t>
      </w:r>
      <w:r w:rsidR="00A74AB3">
        <w:rPr>
          <w:rFonts w:cs="Arial"/>
        </w:rPr>
        <w:t xml:space="preserve"> e os caminhões </w:t>
      </w:r>
      <w:r w:rsidR="00685606">
        <w:rPr>
          <w:rFonts w:cs="Arial"/>
        </w:rPr>
        <w:t>que trabalham na</w:t>
      </w:r>
      <w:r w:rsidR="00A74AB3">
        <w:rPr>
          <w:rFonts w:cs="Arial"/>
        </w:rPr>
        <w:t xml:space="preserve"> obra</w:t>
      </w:r>
      <w:r w:rsidR="00D67865">
        <w:rPr>
          <w:rFonts w:cs="Arial"/>
        </w:rPr>
        <w:t>,</w:t>
      </w:r>
      <w:r w:rsidR="00A74AB3">
        <w:rPr>
          <w:rFonts w:cs="Arial"/>
        </w:rPr>
        <w:t xml:space="preserve"> trafegam na Avenida em alta velocidade</w:t>
      </w:r>
      <w:r w:rsidR="00D67865">
        <w:rPr>
          <w:rFonts w:cs="Arial"/>
        </w:rPr>
        <w:t>,</w:t>
      </w:r>
      <w:r w:rsidR="00A74AB3">
        <w:rPr>
          <w:rFonts w:cs="Arial"/>
        </w:rPr>
        <w:t xml:space="preserve"> colocando em risco a vida dos pedestres</w:t>
      </w:r>
      <w:r w:rsidR="009802A8">
        <w:rPr>
          <w:rFonts w:cs="Arial"/>
        </w:rPr>
        <w:t>, além de</w:t>
      </w:r>
      <w:r w:rsidR="00A74AB3">
        <w:rPr>
          <w:rFonts w:cs="Arial"/>
        </w:rPr>
        <w:t xml:space="preserve"> espa</w:t>
      </w:r>
      <w:r w:rsidR="009802A8">
        <w:rPr>
          <w:rFonts w:cs="Arial"/>
        </w:rPr>
        <w:t>lhar</w:t>
      </w:r>
      <w:r w:rsidR="00A74AB3">
        <w:rPr>
          <w:rFonts w:cs="Arial"/>
        </w:rPr>
        <w:t xml:space="preserve"> </w:t>
      </w:r>
      <w:r w:rsidR="00685606">
        <w:rPr>
          <w:rFonts w:cs="Arial"/>
        </w:rPr>
        <w:t>poeira que chegam até os</w:t>
      </w:r>
      <w:r w:rsidR="00A74AB3">
        <w:rPr>
          <w:rFonts w:cs="Arial"/>
        </w:rPr>
        <w:t xml:space="preserve"> apartamentos </w:t>
      </w:r>
      <w:r w:rsidR="00685606">
        <w:rPr>
          <w:rFonts w:cs="Arial"/>
        </w:rPr>
        <w:t>próximos</w:t>
      </w:r>
      <w:r w:rsidR="009802A8">
        <w:rPr>
          <w:rFonts w:cs="Arial"/>
        </w:rPr>
        <w:t>,</w:t>
      </w:r>
      <w:r w:rsidR="00685606">
        <w:rPr>
          <w:rFonts w:cs="Arial"/>
        </w:rPr>
        <w:t xml:space="preserve"> </w:t>
      </w:r>
      <w:r w:rsidR="00A74AB3">
        <w:rPr>
          <w:rFonts w:cs="Arial"/>
        </w:rPr>
        <w:t xml:space="preserve">prejudicando os moradores da região.   </w:t>
      </w:r>
      <w:r w:rsidR="00532401">
        <w:rPr>
          <w:rFonts w:cs="Arial"/>
        </w:rPr>
        <w:t xml:space="preserve">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A74AB3">
      <w:pPr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18412F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14</w:t>
      </w:r>
      <w:r w:rsidR="000B27EA">
        <w:rPr>
          <w:rFonts w:cs="Arial"/>
          <w:szCs w:val="24"/>
        </w:rPr>
        <w:t xml:space="preserve"> de </w:t>
      </w:r>
      <w:r w:rsidR="00CB6C0B">
        <w:rPr>
          <w:rFonts w:cs="Arial"/>
          <w:szCs w:val="24"/>
        </w:rPr>
        <w:t>agost</w:t>
      </w:r>
      <w:r w:rsidR="008739F2">
        <w:rPr>
          <w:rFonts w:cs="Arial"/>
          <w:szCs w:val="24"/>
        </w:rPr>
        <w:t>o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56BA1"/>
    <w:rsid w:val="00060966"/>
    <w:rsid w:val="00091EC7"/>
    <w:rsid w:val="000930DD"/>
    <w:rsid w:val="0009792E"/>
    <w:rsid w:val="000B27EA"/>
    <w:rsid w:val="000C2E86"/>
    <w:rsid w:val="000C62C4"/>
    <w:rsid w:val="000E2996"/>
    <w:rsid w:val="000F1C11"/>
    <w:rsid w:val="00111224"/>
    <w:rsid w:val="001435BA"/>
    <w:rsid w:val="0014671E"/>
    <w:rsid w:val="00177FBC"/>
    <w:rsid w:val="001818C6"/>
    <w:rsid w:val="0018412F"/>
    <w:rsid w:val="00186A37"/>
    <w:rsid w:val="001C5160"/>
    <w:rsid w:val="001D7922"/>
    <w:rsid w:val="001E5C03"/>
    <w:rsid w:val="00222F4C"/>
    <w:rsid w:val="002E248C"/>
    <w:rsid w:val="002E58CE"/>
    <w:rsid w:val="00335D14"/>
    <w:rsid w:val="00336D1D"/>
    <w:rsid w:val="003642D7"/>
    <w:rsid w:val="00375F74"/>
    <w:rsid w:val="003A4C4B"/>
    <w:rsid w:val="003F78C2"/>
    <w:rsid w:val="00400B68"/>
    <w:rsid w:val="00413B55"/>
    <w:rsid w:val="004236C5"/>
    <w:rsid w:val="004544A0"/>
    <w:rsid w:val="00456951"/>
    <w:rsid w:val="00465431"/>
    <w:rsid w:val="00486021"/>
    <w:rsid w:val="004F465F"/>
    <w:rsid w:val="00532401"/>
    <w:rsid w:val="00585013"/>
    <w:rsid w:val="0058783B"/>
    <w:rsid w:val="00592542"/>
    <w:rsid w:val="005A24A7"/>
    <w:rsid w:val="005B561A"/>
    <w:rsid w:val="005F12BE"/>
    <w:rsid w:val="00632E36"/>
    <w:rsid w:val="006365E8"/>
    <w:rsid w:val="00655778"/>
    <w:rsid w:val="00664ADD"/>
    <w:rsid w:val="00685606"/>
    <w:rsid w:val="006C4A3E"/>
    <w:rsid w:val="006C5763"/>
    <w:rsid w:val="0070557C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36529"/>
    <w:rsid w:val="00841313"/>
    <w:rsid w:val="008739F2"/>
    <w:rsid w:val="00895BDD"/>
    <w:rsid w:val="008A14FF"/>
    <w:rsid w:val="00915E6E"/>
    <w:rsid w:val="00926E93"/>
    <w:rsid w:val="009414C1"/>
    <w:rsid w:val="009511A1"/>
    <w:rsid w:val="009802A8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1F7D"/>
    <w:rsid w:val="00A6393D"/>
    <w:rsid w:val="00A74AB3"/>
    <w:rsid w:val="00AD19EE"/>
    <w:rsid w:val="00AE2D4B"/>
    <w:rsid w:val="00AE467A"/>
    <w:rsid w:val="00B043CF"/>
    <w:rsid w:val="00B165CB"/>
    <w:rsid w:val="00B516CC"/>
    <w:rsid w:val="00B51A7C"/>
    <w:rsid w:val="00B60F1E"/>
    <w:rsid w:val="00BC5B33"/>
    <w:rsid w:val="00BD1CA7"/>
    <w:rsid w:val="00BF4ADE"/>
    <w:rsid w:val="00C00000"/>
    <w:rsid w:val="00C24F89"/>
    <w:rsid w:val="00C305B6"/>
    <w:rsid w:val="00C56420"/>
    <w:rsid w:val="00C6754D"/>
    <w:rsid w:val="00C677CC"/>
    <w:rsid w:val="00C8686A"/>
    <w:rsid w:val="00CB6C0B"/>
    <w:rsid w:val="00CC756D"/>
    <w:rsid w:val="00CD703A"/>
    <w:rsid w:val="00CE0569"/>
    <w:rsid w:val="00CE7F52"/>
    <w:rsid w:val="00CF1F88"/>
    <w:rsid w:val="00D036F5"/>
    <w:rsid w:val="00D42B80"/>
    <w:rsid w:val="00D67865"/>
    <w:rsid w:val="00D96743"/>
    <w:rsid w:val="00DC5BA7"/>
    <w:rsid w:val="00DE1200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7</cp:revision>
  <dcterms:created xsi:type="dcterms:W3CDTF">2019-08-15T13:47:00Z</dcterms:created>
  <dcterms:modified xsi:type="dcterms:W3CDTF">2019-08-19T11:41:00Z</dcterms:modified>
</cp:coreProperties>
</file>