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4B0E9A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4B0E9A">
        <w:rPr>
          <w:rFonts w:ascii="Verdana" w:hAnsi="Verdana" w:cs="Arial"/>
          <w:b/>
          <w:sz w:val="24"/>
          <w:szCs w:val="24"/>
        </w:rPr>
        <w:t>1690</w:t>
      </w:r>
      <w:r>
        <w:rPr>
          <w:rFonts w:ascii="Verdana" w:hAnsi="Verdana" w:cs="Arial"/>
          <w:b/>
          <w:sz w:val="24"/>
          <w:szCs w:val="24"/>
        </w:rPr>
        <w:t>/</w:t>
      </w:r>
      <w:r w:rsidRPr="004B0E9A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5B49DE">
        <w:rPr>
          <w:rFonts w:ascii="Verdana" w:hAnsi="Verdana" w:cs="Arial"/>
          <w:sz w:val="24"/>
          <w:szCs w:val="24"/>
        </w:rPr>
        <w:t>Recapeamento na Rua Frederico Bugim.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5B49DE">
        <w:rPr>
          <w:rFonts w:ascii="Verdana" w:hAnsi="Verdana" w:cs="Arial"/>
          <w:sz w:val="24"/>
          <w:szCs w:val="24"/>
        </w:rPr>
        <w:t xml:space="preserve">a situação da Rua Frederico Bugim, uma das principais vias de acesso ao bairro Jardim São Luiz,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 xml:space="preserve">seja realizado o </w:t>
      </w:r>
      <w:r w:rsidR="005B49DE">
        <w:rPr>
          <w:rFonts w:ascii="Verdana" w:hAnsi="Verdana" w:cs="Arial"/>
          <w:sz w:val="24"/>
          <w:szCs w:val="24"/>
        </w:rPr>
        <w:t>recapeamento no asfalto da Rua Frederico Bugim.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5B49DE">
        <w:rPr>
          <w:rFonts w:ascii="Verdana" w:hAnsi="Verdana" w:cs="Arial"/>
          <w:sz w:val="24"/>
          <w:szCs w:val="24"/>
        </w:rPr>
        <w:t xml:space="preserve"> 17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5B49DE">
        <w:rPr>
          <w:rFonts w:ascii="Verdana" w:hAnsi="Verdana" w:cs="Arial"/>
          <w:sz w:val="24"/>
          <w:szCs w:val="24"/>
        </w:rPr>
        <w:t>maio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Fotos anexas.</w:t>
      </w: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5B49DE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B7239B1" wp14:editId="3F992CA8">
            <wp:extent cx="2702413" cy="3600000"/>
            <wp:effectExtent l="19050" t="19050" r="3175" b="635"/>
            <wp:docPr id="3" name="Imagem 3" descr="https://scontent-gru2-2.xx.fbcdn.net/v/t1.15752-0/p280x280/60347314_422216718594410_6878268671458803712_n.jpg?_nc_cat=111&amp;_nc_ht=scontent-gru2-2.xx&amp;oh=2e3eff6ad08e6ad1d555488d8ff0d0df&amp;oe=5D6F7D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0/p280x280/60347314_422216718594410_6878268671458803712_n.jpg?_nc_cat=111&amp;_nc_ht=scontent-gru2-2.xx&amp;oh=2e3eff6ad08e6ad1d555488d8ff0d0df&amp;oe=5D6F7D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413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B49DE" w:rsidRDefault="005B49DE" w:rsidP="00E0185B">
      <w:pPr>
        <w:rPr>
          <w:rFonts w:ascii="Verdana" w:hAnsi="Verdana"/>
          <w:b/>
          <w:sz w:val="24"/>
          <w:szCs w:val="24"/>
        </w:rPr>
      </w:pPr>
    </w:p>
    <w:p w:rsidR="005B49DE" w:rsidRPr="00E0185B" w:rsidRDefault="005B49DE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02459176" wp14:editId="077587FE">
            <wp:extent cx="4460177" cy="3600000"/>
            <wp:effectExtent l="19050" t="19050" r="0" b="635"/>
            <wp:docPr id="4" name="Imagem 4" descr="https://scontent-gru2-2.xx.fbcdn.net/v/t1.15752-0/p280x280/60506915_2433118163404961_5457133752071225344_n.jpg?_nc_cat=109&amp;_nc_ht=scontent-gru2-2.xx&amp;oh=67a0ed1b96fbbb3f35b3add1dd1d899a&amp;oe=5D6AB0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gru2-2.xx.fbcdn.net/v/t1.15752-0/p280x280/60506915_2433118163404961_5457133752071225344_n.jpg?_nc_cat=109&amp;_nc_ht=scontent-gru2-2.xx&amp;oh=67a0ed1b96fbbb3f35b3add1dd1d899a&amp;oe=5D6AB0B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53" b="28974"/>
                    <a:stretch/>
                  </pic:blipFill>
                  <pic:spPr bwMode="auto">
                    <a:xfrm>
                      <a:off x="0" y="0"/>
                      <a:ext cx="4460177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B49DE" w:rsidRPr="00E0185B" w:rsidSect="005B49DE">
      <w:pgSz w:w="11906" w:h="16838"/>
      <w:pgMar w:top="2552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AD" w:rsidRDefault="008312AD">
      <w:r>
        <w:separator/>
      </w:r>
    </w:p>
  </w:endnote>
  <w:endnote w:type="continuationSeparator" w:id="0">
    <w:p w:rsidR="008312AD" w:rsidRDefault="0083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AD" w:rsidRDefault="008312AD">
      <w:r>
        <w:separator/>
      </w:r>
    </w:p>
  </w:footnote>
  <w:footnote w:type="continuationSeparator" w:id="0">
    <w:p w:rsidR="008312AD" w:rsidRDefault="00831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B0E9A"/>
    <w:rsid w:val="004C0A3B"/>
    <w:rsid w:val="005120DA"/>
    <w:rsid w:val="005B49DE"/>
    <w:rsid w:val="006222AC"/>
    <w:rsid w:val="006B0372"/>
    <w:rsid w:val="007A1042"/>
    <w:rsid w:val="00816096"/>
    <w:rsid w:val="0082596C"/>
    <w:rsid w:val="008312AD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D47D7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2019-05-17T14:38:00Z</dcterms:created>
  <dcterms:modified xsi:type="dcterms:W3CDTF">2019-05-17T18:51:00Z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