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2" w:rsidRDefault="002F5CA2" w:rsidP="002F5CA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2F5CA2" w:rsidRDefault="002F5CA2" w:rsidP="002F5CA2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DIA SUPERMERCADO</w:t>
      </w:r>
    </w:p>
    <w:p w:rsidR="002F5CA2" w:rsidRPr="002F5CA2" w:rsidRDefault="002F5CA2" w:rsidP="002F5CA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2F5CA2">
        <w:rPr>
          <w:rFonts w:ascii="Times New Roman" w:hAnsi="Times New Roman"/>
          <w:bCs/>
        </w:rPr>
        <w:t>Avenida Invernada, 344 Jd. Novo Horizonte</w:t>
      </w:r>
    </w:p>
    <w:p w:rsidR="002F5CA2" w:rsidRDefault="002F5CA2" w:rsidP="002F5CA2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Cs/>
        </w:rPr>
        <w:t xml:space="preserve"> CEP: 13.271-450</w:t>
      </w:r>
    </w:p>
    <w:p w:rsidR="0031528C" w:rsidRPr="002F5CA2" w:rsidRDefault="0031528C" w:rsidP="002F5CA2"/>
    <w:sectPr w:rsidR="0031528C" w:rsidRPr="002F5CA2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2F5CA2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2017-08-18T13:30:00Z</dcterms:modified>
</cp:coreProperties>
</file>